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66DB" w14:textId="0EAA441E" w:rsidR="006B5972" w:rsidRPr="00ED3BAA" w:rsidRDefault="00D22239" w:rsidP="00D22239">
      <w:pPr>
        <w:spacing w:line="240" w:lineRule="auto"/>
        <w:jc w:val="center"/>
        <w:rPr>
          <w:sz w:val="28"/>
          <w:szCs w:val="28"/>
        </w:rPr>
      </w:pPr>
      <w:r w:rsidRPr="00ED3BAA">
        <w:rPr>
          <w:sz w:val="28"/>
        </w:rPr>
        <w:t xml:space="preserve">REFLEXIONES DEL </w:t>
      </w:r>
      <w:r w:rsidR="00EE7D27" w:rsidRPr="00ED3BAA">
        <w:rPr>
          <w:sz w:val="28"/>
        </w:rPr>
        <w:t>BOLETÍN</w:t>
      </w:r>
      <w:r w:rsidRPr="00ED3BAA">
        <w:rPr>
          <w:sz w:val="28"/>
        </w:rPr>
        <w:t xml:space="preserve"> DE CORRESPONSABILIDAD</w:t>
      </w:r>
    </w:p>
    <w:p w14:paraId="5CA19428" w14:textId="034FB84F" w:rsidR="00D22239" w:rsidRPr="00ED3BAA" w:rsidRDefault="00285906" w:rsidP="00D22239">
      <w:pPr>
        <w:spacing w:line="240" w:lineRule="auto"/>
        <w:jc w:val="center"/>
        <w:rPr>
          <w:sz w:val="28"/>
          <w:szCs w:val="28"/>
        </w:rPr>
      </w:pPr>
      <w:r w:rsidRPr="00ED3BAA">
        <w:rPr>
          <w:sz w:val="28"/>
        </w:rPr>
        <w:t>Enero de 2025 - Marzo de 2025</w:t>
      </w:r>
    </w:p>
    <w:p w14:paraId="3DBDB000" w14:textId="55D0AC5B" w:rsidR="005E0EA0" w:rsidRPr="00ED3BAA" w:rsidRDefault="0038058E" w:rsidP="0038058E">
      <w:pPr>
        <w:rPr>
          <w:b/>
        </w:rPr>
      </w:pPr>
      <w:r w:rsidRPr="00ED3BAA">
        <w:rPr>
          <w:b/>
        </w:rPr>
        <w:t xml:space="preserve">5 de enero de 2025 </w:t>
      </w:r>
    </w:p>
    <w:p w14:paraId="3115D84D" w14:textId="37AF949E" w:rsidR="0038058E" w:rsidRPr="00ED3BAA" w:rsidRDefault="009D79BC" w:rsidP="0038058E">
      <w:pPr>
        <w:rPr>
          <w:b/>
        </w:rPr>
      </w:pPr>
      <w:r w:rsidRPr="00ED3BAA">
        <w:rPr>
          <w:b/>
          <w:u w:val="single"/>
        </w:rPr>
        <w:t xml:space="preserve">La </w:t>
      </w:r>
      <w:r w:rsidR="00EE7D27" w:rsidRPr="00ED3BAA">
        <w:rPr>
          <w:b/>
          <w:u w:val="single"/>
        </w:rPr>
        <w:t>Epifanía</w:t>
      </w:r>
      <w:r w:rsidRPr="00ED3BAA">
        <w:rPr>
          <w:b/>
          <w:u w:val="single"/>
        </w:rPr>
        <w:t xml:space="preserve"> del </w:t>
      </w:r>
      <w:r w:rsidR="0084645E" w:rsidRPr="00ED3BAA">
        <w:rPr>
          <w:b/>
          <w:u w:val="single"/>
        </w:rPr>
        <w:t>Señor</w:t>
      </w:r>
    </w:p>
    <w:p w14:paraId="2E17D5D2" w14:textId="7FA28387" w:rsidR="0038058E" w:rsidRPr="00ED3BAA" w:rsidRDefault="00BF3915" w:rsidP="0038058E">
      <w:pPr>
        <w:rPr>
          <w:i/>
          <w:smallCaps/>
        </w:rPr>
      </w:pPr>
      <w:r w:rsidRPr="00ED3BAA">
        <w:rPr>
          <w:i/>
        </w:rPr>
        <w:t xml:space="preserve">«...y postrándose lo </w:t>
      </w:r>
      <w:r w:rsidR="00EE7D27" w:rsidRPr="00ED3BAA">
        <w:rPr>
          <w:i/>
        </w:rPr>
        <w:t>adoraron y</w:t>
      </w:r>
      <w:r w:rsidRPr="00ED3BAA">
        <w:rPr>
          <w:i/>
        </w:rPr>
        <w:t xml:space="preserve"> abriendo sus tesoros le presentaron obsequios de oro, incienso y mirra.</w:t>
      </w:r>
      <w:r w:rsidR="008A3459">
        <w:rPr>
          <w:i/>
        </w:rPr>
        <w:t>”</w:t>
      </w:r>
      <w:r w:rsidRPr="00ED3BAA">
        <w:rPr>
          <w:i/>
          <w:smallCaps/>
        </w:rPr>
        <w:t xml:space="preserve"> -</w:t>
      </w:r>
      <w:r w:rsidR="000C4280" w:rsidRPr="00ED3BAA">
        <w:rPr>
          <w:i/>
          <w:smallCaps/>
        </w:rPr>
        <w:t xml:space="preserve"> </w:t>
      </w:r>
      <w:r w:rsidRPr="00ED3BAA">
        <w:rPr>
          <w:i/>
          <w:smallCaps/>
        </w:rPr>
        <w:t>Mateo 2:11</w:t>
      </w:r>
    </w:p>
    <w:p w14:paraId="63729694" w14:textId="5F043F2A" w:rsidR="0038058E" w:rsidRPr="00ED3BAA" w:rsidRDefault="00EE7D27" w:rsidP="0038058E">
      <w:r w:rsidRPr="00ED3BAA">
        <w:t>¿</w:t>
      </w:r>
      <w:r w:rsidR="0084645E" w:rsidRPr="00ED3BAA">
        <w:t>Qué</w:t>
      </w:r>
      <w:r w:rsidRPr="00ED3BAA">
        <w:t xml:space="preserve"> regalos le da usted al </w:t>
      </w:r>
      <w:r w:rsidR="0084645E" w:rsidRPr="00ED3BAA">
        <w:t>Señor</w:t>
      </w:r>
      <w:r w:rsidRPr="00ED3BAA">
        <w:t>?</w:t>
      </w:r>
      <w:r w:rsidR="009B18B0" w:rsidRPr="00ED3BAA">
        <w:t xml:space="preserve">  El </w:t>
      </w:r>
      <w:r w:rsidR="00622B45">
        <w:t>s</w:t>
      </w:r>
      <w:r w:rsidR="009B18B0" w:rsidRPr="00ED3BAA">
        <w:t xml:space="preserve">anto </w:t>
      </w:r>
      <w:r w:rsidR="00622B45">
        <w:t>p</w:t>
      </w:r>
      <w:r w:rsidR="009B18B0" w:rsidRPr="00ED3BAA">
        <w:t xml:space="preserve">apa Gregorio dijo que esos tres obsequios </w:t>
      </w:r>
      <w:r w:rsidRPr="00ED3BAA">
        <w:t>representan</w:t>
      </w:r>
      <w:r w:rsidR="009B18B0" w:rsidRPr="00ED3BAA">
        <w:t xml:space="preserve"> lo que </w:t>
      </w:r>
      <w:r w:rsidR="0084645E" w:rsidRPr="00ED3BAA">
        <w:t>deberíamos</w:t>
      </w:r>
      <w:r w:rsidR="009B18B0" w:rsidRPr="00ED3BAA">
        <w:t xml:space="preserve"> darle a Dios cada d</w:t>
      </w:r>
      <w:r w:rsidR="00DE150A" w:rsidRPr="00ED3BAA">
        <w:rPr>
          <w:rFonts w:cstheme="minorHAnsi"/>
        </w:rPr>
        <w:t>í</w:t>
      </w:r>
      <w:r w:rsidR="009B18B0" w:rsidRPr="00ED3BAA">
        <w:t xml:space="preserve">a.  Oro </w:t>
      </w:r>
      <w:r w:rsidR="00441A5F">
        <w:t>–</w:t>
      </w:r>
      <w:r w:rsidR="009B18B0" w:rsidRPr="00ED3BAA">
        <w:t xml:space="preserve"> </w:t>
      </w:r>
      <w:r w:rsidR="00441A5F">
        <w:t xml:space="preserve">ya que </w:t>
      </w:r>
      <w:r w:rsidR="009B18B0" w:rsidRPr="00ED3BAA">
        <w:t xml:space="preserve">debemos reflejar la </w:t>
      </w:r>
      <w:r w:rsidRPr="00ED3BAA">
        <w:t>sabiduría</w:t>
      </w:r>
      <w:r w:rsidR="009B18B0" w:rsidRPr="00ED3BAA">
        <w:t xml:space="preserve"> de Cristo en todas nuestras relaciones.  Incienso - representa nuestras oraciones diarias y la </w:t>
      </w:r>
      <w:r w:rsidRPr="00ED3BAA">
        <w:t>adoración</w:t>
      </w:r>
      <w:r w:rsidR="009B18B0" w:rsidRPr="00ED3BAA">
        <w:t xml:space="preserve"> a Dios.  Mirra - es un </w:t>
      </w:r>
      <w:r w:rsidRPr="00ED3BAA">
        <w:t>símbolo</w:t>
      </w:r>
      <w:r w:rsidR="009B18B0" w:rsidRPr="00ED3BAA">
        <w:t xml:space="preserve"> de nuestros sacrificios diarios en los que nos unimos con </w:t>
      </w:r>
      <w:r w:rsidRPr="00ED3BAA">
        <w:t>Jesús</w:t>
      </w:r>
      <w:r w:rsidR="009B18B0" w:rsidRPr="00ED3BAA">
        <w:t xml:space="preserve"> para el bien de los </w:t>
      </w:r>
      <w:r w:rsidRPr="00ED3BAA">
        <w:t>demás</w:t>
      </w:r>
      <w:r w:rsidR="009B18B0" w:rsidRPr="00ED3BAA">
        <w:t>.</w:t>
      </w:r>
    </w:p>
    <w:p w14:paraId="3E079BEF" w14:textId="78D1C1A2" w:rsidR="0038058E" w:rsidRPr="00ED3BAA" w:rsidRDefault="00285906" w:rsidP="0038058E">
      <w:pPr>
        <w:rPr>
          <w:b/>
        </w:rPr>
      </w:pPr>
      <w:r w:rsidRPr="00ED3BAA">
        <w:rPr>
          <w:b/>
        </w:rPr>
        <w:t>12 de enero de 2025</w:t>
      </w:r>
    </w:p>
    <w:p w14:paraId="7CE5BE89" w14:textId="77777777" w:rsidR="00717F05" w:rsidRPr="00ED3BAA" w:rsidRDefault="009B18B0" w:rsidP="0038058E">
      <w:pPr>
        <w:rPr>
          <w:b/>
          <w:u w:val="single"/>
        </w:rPr>
      </w:pPr>
      <w:r w:rsidRPr="00ED3BAA">
        <w:rPr>
          <w:b/>
          <w:u w:val="single"/>
        </w:rPr>
        <w:t xml:space="preserve">El Bautismo de Nuestro </w:t>
      </w:r>
      <w:r w:rsidR="00EE7D27" w:rsidRPr="00ED3BAA">
        <w:rPr>
          <w:b/>
          <w:u w:val="single"/>
        </w:rPr>
        <w:t>Señor</w:t>
      </w:r>
    </w:p>
    <w:p w14:paraId="2AFC25FE" w14:textId="13BE0C2C" w:rsidR="0038058E" w:rsidRPr="00ED3BAA" w:rsidRDefault="00F030F3" w:rsidP="0038058E">
      <w:pPr>
        <w:rPr>
          <w:b/>
          <w:u w:val="single"/>
        </w:rPr>
      </w:pPr>
      <w:r w:rsidRPr="00ED3BAA">
        <w:rPr>
          <w:i/>
        </w:rPr>
        <w:br/>
        <w:t>«Juan entonces les respondió a todos: Yo, en verdad, los bautizo con agua; pero viene uno que los bautizará con el Espíritu Santo...» - Lucas 3:16</w:t>
      </w:r>
    </w:p>
    <w:p w14:paraId="264A4C0E" w14:textId="0636BFD1" w:rsidR="0038058E" w:rsidRPr="00ED3BAA" w:rsidRDefault="00A47F82" w:rsidP="0038058E">
      <w:r w:rsidRPr="00ED3BAA">
        <w:t xml:space="preserve">El Catecismo </w:t>
      </w:r>
      <w:r w:rsidR="00EE7D27" w:rsidRPr="00ED3BAA">
        <w:t>Católico</w:t>
      </w:r>
      <w:r w:rsidRPr="00ED3BAA">
        <w:t xml:space="preserve"> establece que </w:t>
      </w:r>
      <w:r w:rsidR="005214AD" w:rsidRPr="00ED3BAA">
        <w:t>“l</w:t>
      </w:r>
      <w:r w:rsidRPr="00ED3BAA">
        <w:t xml:space="preserve">a </w:t>
      </w:r>
      <w:r w:rsidR="00EE7D27" w:rsidRPr="00ED3BAA">
        <w:t>inmersión</w:t>
      </w:r>
      <w:r w:rsidRPr="00ED3BAA">
        <w:t xml:space="preserve"> de </w:t>
      </w:r>
      <w:r w:rsidR="0084645E" w:rsidRPr="00ED3BAA">
        <w:t>Jesús</w:t>
      </w:r>
      <w:r w:rsidRPr="00ED3BAA">
        <w:t xml:space="preserve"> en el agua es un signo para todos los seres humanos de la necesidad de </w:t>
      </w:r>
      <w:r w:rsidR="0040224B" w:rsidRPr="00ED3BAA">
        <w:t>renunciar</w:t>
      </w:r>
      <w:r w:rsidRPr="00ED3BAA">
        <w:t xml:space="preserve"> a </w:t>
      </w:r>
      <w:r w:rsidR="00EE7D27" w:rsidRPr="00ED3BAA">
        <w:t>sí</w:t>
      </w:r>
      <w:r w:rsidRPr="00ED3BAA">
        <w:t xml:space="preserve"> mismo</w:t>
      </w:r>
      <w:r w:rsidR="00C80D86">
        <w:t>s</w:t>
      </w:r>
      <w:r w:rsidRPr="00ED3BAA">
        <w:t xml:space="preserve"> para hacer la voluntad de Dios</w:t>
      </w:r>
      <w:r w:rsidR="005214AD" w:rsidRPr="00ED3BAA">
        <w:t>”</w:t>
      </w:r>
      <w:r w:rsidRPr="00ED3BAA">
        <w:t>.</w:t>
      </w:r>
      <w:r w:rsidRPr="00ED3BAA">
        <w:rPr>
          <w:i/>
        </w:rPr>
        <w:t xml:space="preserve">  </w:t>
      </w:r>
      <w:r w:rsidRPr="00ED3BAA">
        <w:t xml:space="preserve">En otras palabras, como </w:t>
      </w:r>
      <w:r w:rsidR="00420B85">
        <w:t>c</w:t>
      </w:r>
      <w:r w:rsidR="00EE7D27" w:rsidRPr="00ED3BAA">
        <w:t>atólicos</w:t>
      </w:r>
      <w:r w:rsidRPr="00ED3BAA">
        <w:t xml:space="preserve"> bautizados hay solamente un regalo que necesitamos darle a </w:t>
      </w:r>
      <w:r w:rsidR="00EE7D27" w:rsidRPr="00ED3BAA">
        <w:t>Jesús</w:t>
      </w:r>
      <w:r w:rsidRPr="00ED3BAA">
        <w:t xml:space="preserve"> - el don de nosotros mismos.  </w:t>
      </w:r>
      <w:r w:rsidR="00EE7D27" w:rsidRPr="00ED3BAA">
        <w:t>Ríndase</w:t>
      </w:r>
      <w:r w:rsidRPr="00ED3BAA">
        <w:t xml:space="preserve"> ante Dios, coloque su confianza en </w:t>
      </w:r>
      <w:r w:rsidR="005214AD" w:rsidRPr="00ED3BAA">
        <w:rPr>
          <w:rFonts w:cstheme="minorHAnsi"/>
        </w:rPr>
        <w:t>É</w:t>
      </w:r>
      <w:r w:rsidRPr="00ED3BAA">
        <w:t xml:space="preserve">l y permita que el </w:t>
      </w:r>
      <w:r w:rsidR="00EE7D27" w:rsidRPr="00ED3BAA">
        <w:t>Espíritu</w:t>
      </w:r>
      <w:r w:rsidRPr="00ED3BAA">
        <w:t xml:space="preserve"> Santo </w:t>
      </w:r>
      <w:r w:rsidR="00EE7D27" w:rsidRPr="00ED3BAA">
        <w:t>obre a</w:t>
      </w:r>
      <w:r w:rsidRPr="00ED3BAA">
        <w:t xml:space="preserve"> </w:t>
      </w:r>
      <w:r w:rsidR="00EE7D27" w:rsidRPr="00ED3BAA">
        <w:t>través</w:t>
      </w:r>
      <w:r w:rsidRPr="00ED3BAA">
        <w:t xml:space="preserve"> de usted para la mayor gloria de Dios</w:t>
      </w:r>
      <w:r w:rsidR="005214AD" w:rsidRPr="00ED3BAA">
        <w:t>.</w:t>
      </w:r>
      <w:r w:rsidRPr="00ED3BAA">
        <w:t xml:space="preserve"> </w:t>
      </w:r>
    </w:p>
    <w:p w14:paraId="0B547334" w14:textId="0E16CDD3" w:rsidR="0038058E" w:rsidRPr="00ED3BAA" w:rsidRDefault="0046266D" w:rsidP="0038058E">
      <w:pPr>
        <w:rPr>
          <w:b/>
        </w:rPr>
      </w:pPr>
      <w:r w:rsidRPr="00ED3BAA">
        <w:rPr>
          <w:b/>
        </w:rPr>
        <w:t>19 de enero de 2025</w:t>
      </w:r>
    </w:p>
    <w:p w14:paraId="41D45B9F" w14:textId="69686D4A" w:rsidR="0038058E" w:rsidRPr="00ED3BAA" w:rsidRDefault="0038058E" w:rsidP="0038058E">
      <w:pPr>
        <w:rPr>
          <w:b/>
          <w:u w:val="single"/>
        </w:rPr>
      </w:pPr>
      <w:r w:rsidRPr="00ED3BAA">
        <w:rPr>
          <w:b/>
          <w:u w:val="single"/>
        </w:rPr>
        <w:t xml:space="preserve">Domingo </w:t>
      </w:r>
      <w:r w:rsidR="004422F7" w:rsidRPr="00ED3BAA">
        <w:rPr>
          <w:b/>
          <w:u w:val="single"/>
        </w:rPr>
        <w:t>2</w:t>
      </w:r>
      <w:r w:rsidR="004422F7" w:rsidRPr="00ED3BAA">
        <w:rPr>
          <w:b/>
          <w:u w:val="single"/>
          <w:vertAlign w:val="superscript"/>
        </w:rPr>
        <w:t>O</w:t>
      </w:r>
      <w:r w:rsidR="004422F7" w:rsidRPr="00ED3BAA">
        <w:rPr>
          <w:b/>
          <w:u w:val="single"/>
        </w:rPr>
        <w:t xml:space="preserve"> </w:t>
      </w:r>
      <w:r w:rsidRPr="00ED3BAA">
        <w:rPr>
          <w:b/>
          <w:u w:val="single"/>
        </w:rPr>
        <w:t>del Tiempo Ordinario</w:t>
      </w:r>
    </w:p>
    <w:p w14:paraId="0ACBB26A" w14:textId="189CC43D" w:rsidR="0038058E" w:rsidRPr="00ED3BAA" w:rsidRDefault="004422F7" w:rsidP="0038058E">
      <w:pPr>
        <w:rPr>
          <w:i/>
        </w:rPr>
      </w:pPr>
      <w:r w:rsidRPr="00ED3BAA">
        <w:rPr>
          <w:i/>
        </w:rPr>
        <w:t>“</w:t>
      </w:r>
      <w:r w:rsidR="0038058E" w:rsidRPr="00ED3BAA">
        <w:rPr>
          <w:i/>
        </w:rPr>
        <w:t>El Espíritu se manifiesta de manera diferente en cada uno para beneficio de todos</w:t>
      </w:r>
      <w:r w:rsidR="008A3459">
        <w:rPr>
          <w:i/>
        </w:rPr>
        <w:t>.</w:t>
      </w:r>
      <w:r w:rsidRPr="00ED3BAA">
        <w:rPr>
          <w:i/>
        </w:rPr>
        <w:t>”</w:t>
      </w:r>
      <w:r w:rsidR="0038058E" w:rsidRPr="00ED3BAA">
        <w:rPr>
          <w:i/>
        </w:rPr>
        <w:t xml:space="preserve"> -</w:t>
      </w:r>
      <w:r w:rsidR="005214AD" w:rsidRPr="00ED3BAA">
        <w:rPr>
          <w:i/>
        </w:rPr>
        <w:t xml:space="preserve"> </w:t>
      </w:r>
      <w:r w:rsidR="0038058E" w:rsidRPr="00ED3BAA">
        <w:rPr>
          <w:i/>
        </w:rPr>
        <w:t>1 Corintios 12:7</w:t>
      </w:r>
    </w:p>
    <w:p w14:paraId="43884335" w14:textId="0277A5D4" w:rsidR="005722C8" w:rsidRPr="00ED3BAA" w:rsidRDefault="0038058E" w:rsidP="0038058E">
      <w:pPr>
        <w:rPr>
          <w:b/>
        </w:rPr>
      </w:pPr>
      <w:r w:rsidRPr="00ED3BAA">
        <w:t xml:space="preserve">San Pablo nos dice que Dios nos bendice a cada uno de nosotros por una </w:t>
      </w:r>
      <w:r w:rsidR="00EE7D27" w:rsidRPr="00ED3BAA">
        <w:t>razón</w:t>
      </w:r>
      <w:r w:rsidRPr="00ED3BAA">
        <w:t xml:space="preserve">.  </w:t>
      </w:r>
      <w:r w:rsidR="00EE7D27" w:rsidRPr="00ED3BAA">
        <w:t>¿C</w:t>
      </w:r>
      <w:r w:rsidR="00662937" w:rsidRPr="00ED3BAA">
        <w:rPr>
          <w:rFonts w:cstheme="minorHAnsi"/>
        </w:rPr>
        <w:t>ό</w:t>
      </w:r>
      <w:r w:rsidR="00EE7D27" w:rsidRPr="00ED3BAA">
        <w:t>mo lo ha bendecido Dios?</w:t>
      </w:r>
      <w:r w:rsidRPr="00ED3BAA">
        <w:t xml:space="preserve">  </w:t>
      </w:r>
      <w:r w:rsidR="00EE7D27" w:rsidRPr="00ED3BAA">
        <w:t>¿Está utilizando sus dones de acuerdo con el Plan de Dios?</w:t>
      </w:r>
      <w:r w:rsidRPr="00ED3BAA">
        <w:t xml:space="preserve">  </w:t>
      </w:r>
      <w:r w:rsidR="00EE7D27" w:rsidRPr="00ED3BAA">
        <w:t>¿C</w:t>
      </w:r>
      <w:r w:rsidR="00662937" w:rsidRPr="00ED3BAA">
        <w:rPr>
          <w:rFonts w:cstheme="minorHAnsi"/>
        </w:rPr>
        <w:t>ό</w:t>
      </w:r>
      <w:r w:rsidR="00EE7D27" w:rsidRPr="00ED3BAA">
        <w:t xml:space="preserve">mo </w:t>
      </w:r>
      <w:r w:rsidR="0084645E" w:rsidRPr="00ED3BAA">
        <w:t>está</w:t>
      </w:r>
      <w:r w:rsidR="00EE7D27" w:rsidRPr="00ED3BAA">
        <w:t xml:space="preserve"> ayudando a construir el Reino de Dios </w:t>
      </w:r>
      <w:r w:rsidR="0084645E" w:rsidRPr="00ED3BAA">
        <w:t>aquí</w:t>
      </w:r>
      <w:r w:rsidR="00EE7D27" w:rsidRPr="00ED3BAA">
        <w:t xml:space="preserve"> en la tierra?</w:t>
      </w:r>
      <w:r w:rsidRPr="00ED3BAA">
        <w:t xml:space="preserve">  Recuerde que si usted no hace la obra que Dios ha planificado para usted, nadie </w:t>
      </w:r>
      <w:r w:rsidR="00EE7D27" w:rsidRPr="00ED3BAA">
        <w:t>más</w:t>
      </w:r>
      <w:r w:rsidRPr="00ED3BAA">
        <w:t xml:space="preserve"> puede hacerl</w:t>
      </w:r>
      <w:r w:rsidR="001E7AD3" w:rsidRPr="00ED3BAA">
        <w:t>a</w:t>
      </w:r>
      <w:r w:rsidRPr="00ED3BAA">
        <w:t xml:space="preserve">.  Viva la vida que Dios tiene dispuesta para usted.  Tome tiempo para </w:t>
      </w:r>
      <w:r w:rsidR="00EE7D27" w:rsidRPr="00ED3BAA">
        <w:t>discernir sus</w:t>
      </w:r>
      <w:r w:rsidRPr="00ED3BAA">
        <w:t xml:space="preserve"> carismas (dones del </w:t>
      </w:r>
      <w:r w:rsidR="00EE7D27" w:rsidRPr="00ED3BAA">
        <w:t>Espíritu</w:t>
      </w:r>
      <w:r w:rsidRPr="00ED3BAA">
        <w:t xml:space="preserve"> Santo).  Experimente la Paz y la </w:t>
      </w:r>
      <w:r w:rsidR="00EE7D27" w:rsidRPr="00ED3BAA">
        <w:t>Alegría</w:t>
      </w:r>
      <w:r w:rsidRPr="00ED3BAA">
        <w:t xml:space="preserve"> sobrenatural que Dios desea para cada uno de nosotros. </w:t>
      </w:r>
    </w:p>
    <w:p w14:paraId="5D8712A8" w14:textId="1D3582C4" w:rsidR="0038058E" w:rsidRPr="00ED3BAA" w:rsidRDefault="0038058E" w:rsidP="0038058E">
      <w:r w:rsidRPr="00ED3BAA">
        <w:rPr>
          <w:b/>
        </w:rPr>
        <w:t>26 de enero de 2025</w:t>
      </w:r>
    </w:p>
    <w:p w14:paraId="21E39F09" w14:textId="0CB5357F" w:rsidR="0038058E" w:rsidRPr="00ED3BAA" w:rsidRDefault="0038058E" w:rsidP="0038058E">
      <w:pPr>
        <w:rPr>
          <w:b/>
          <w:u w:val="single"/>
        </w:rPr>
      </w:pPr>
      <w:r w:rsidRPr="00ED3BAA">
        <w:rPr>
          <w:b/>
          <w:u w:val="single"/>
        </w:rPr>
        <w:t xml:space="preserve">Domingo </w:t>
      </w:r>
      <w:r w:rsidR="00EE7D27" w:rsidRPr="00ED3BAA">
        <w:rPr>
          <w:b/>
          <w:u w:val="single"/>
        </w:rPr>
        <w:t>3</w:t>
      </w:r>
      <w:r w:rsidR="00381F48" w:rsidRPr="00ED3BAA">
        <w:rPr>
          <w:b/>
          <w:u w:val="single"/>
          <w:vertAlign w:val="superscript"/>
        </w:rPr>
        <w:t>0</w:t>
      </w:r>
      <w:r w:rsidR="002E50AC" w:rsidRPr="00ED3BAA">
        <w:rPr>
          <w:b/>
          <w:u w:val="single"/>
          <w:vertAlign w:val="superscript"/>
        </w:rPr>
        <w:t xml:space="preserve"> </w:t>
      </w:r>
      <w:r w:rsidRPr="00ED3BAA">
        <w:rPr>
          <w:b/>
          <w:u w:val="single"/>
        </w:rPr>
        <w:t>del Tiempo Ordinario</w:t>
      </w:r>
    </w:p>
    <w:p w14:paraId="3458D43E" w14:textId="7ABE77AB" w:rsidR="0038058E" w:rsidRPr="00ED3BAA" w:rsidRDefault="004422F7" w:rsidP="0038058E">
      <w:pPr>
        <w:rPr>
          <w:i/>
        </w:rPr>
      </w:pPr>
      <w:r w:rsidRPr="00ED3BAA">
        <w:rPr>
          <w:i/>
        </w:rPr>
        <w:t>“</w:t>
      </w:r>
      <w:r w:rsidR="0084645E" w:rsidRPr="00ED3BAA">
        <w:rPr>
          <w:i/>
        </w:rPr>
        <w:t>¡Vayan!</w:t>
      </w:r>
      <w:r w:rsidR="0038058E" w:rsidRPr="00ED3BAA">
        <w:rPr>
          <w:i/>
        </w:rPr>
        <w:t xml:space="preserve"> Preparen buena comida, beban vino dulce y compartan con los que no tienen nada preparado...</w:t>
      </w:r>
      <w:r w:rsidRPr="00ED3BAA">
        <w:rPr>
          <w:i/>
        </w:rPr>
        <w:t>”</w:t>
      </w:r>
      <w:r w:rsidR="008A3459">
        <w:rPr>
          <w:i/>
        </w:rPr>
        <w:t xml:space="preserve"> – </w:t>
      </w:r>
      <w:proofErr w:type="spellStart"/>
      <w:r w:rsidR="008A3459">
        <w:rPr>
          <w:i/>
        </w:rPr>
        <w:t>Nehemiah</w:t>
      </w:r>
      <w:proofErr w:type="spellEnd"/>
      <w:r w:rsidR="008A3459">
        <w:rPr>
          <w:i/>
        </w:rPr>
        <w:t xml:space="preserve"> 8:10</w:t>
      </w:r>
    </w:p>
    <w:p w14:paraId="4ED31C4C" w14:textId="60094D6B" w:rsidR="0038058E" w:rsidRPr="00ED3BAA" w:rsidRDefault="0038058E" w:rsidP="0038058E">
      <w:r w:rsidRPr="00ED3BAA">
        <w:t xml:space="preserve">Las instrucciones de </w:t>
      </w:r>
      <w:proofErr w:type="spellStart"/>
      <w:r w:rsidRPr="00ED3BAA">
        <w:t>Esdr</w:t>
      </w:r>
      <w:r w:rsidR="002F6343">
        <w:rPr>
          <w:rFonts w:cstheme="minorHAnsi"/>
        </w:rPr>
        <w:t>á</w:t>
      </w:r>
      <w:r w:rsidRPr="00ED3BAA">
        <w:t>s</w:t>
      </w:r>
      <w:proofErr w:type="spellEnd"/>
      <w:r w:rsidRPr="00ED3BAA">
        <w:t xml:space="preserve"> al </w:t>
      </w:r>
      <w:r w:rsidR="000D6C19" w:rsidRPr="00ED3BAA">
        <w:t>pueblo</w:t>
      </w:r>
      <w:r w:rsidRPr="00ED3BAA">
        <w:t xml:space="preserve"> nos muestran que Dios no nos </w:t>
      </w:r>
      <w:r w:rsidR="000D6C19" w:rsidRPr="00ED3BAA">
        <w:t>prohíbe</w:t>
      </w:r>
      <w:r w:rsidRPr="00ED3BAA">
        <w:t xml:space="preserve"> disfrutar de las cosas buenas de la vida.  </w:t>
      </w:r>
      <w:r w:rsidR="000D6C19" w:rsidRPr="00ED3BAA">
        <w:t>¡Él quiere que seamos felices!</w:t>
      </w:r>
      <w:r w:rsidRPr="00ED3BAA">
        <w:t xml:space="preserve">  Sin embargo, Dios espera que seamos agradecidos de todo lo que </w:t>
      </w:r>
      <w:r w:rsidR="000D6C19" w:rsidRPr="00ED3BAA">
        <w:t>Él</w:t>
      </w:r>
      <w:r w:rsidRPr="00ED3BAA">
        <w:t xml:space="preserve"> nos ha dado y que compartamos nuestras bendiciones con los necesitados.  Ahora bien, esa es la parte </w:t>
      </w:r>
      <w:r w:rsidR="000D6C19" w:rsidRPr="00ED3BAA">
        <w:t>difícil</w:t>
      </w:r>
      <w:r w:rsidRPr="00ED3BAA">
        <w:t xml:space="preserve"> - compartir todo lo que tenemos sin esperar nada a cambio.</w:t>
      </w:r>
    </w:p>
    <w:p w14:paraId="373A7B02" w14:textId="77777777" w:rsidR="00F07062" w:rsidRPr="00ED3BAA" w:rsidRDefault="00F07062" w:rsidP="0038058E">
      <w:pPr>
        <w:rPr>
          <w:b/>
        </w:rPr>
      </w:pPr>
    </w:p>
    <w:p w14:paraId="13F17E48" w14:textId="27A9C6C0" w:rsidR="0038058E" w:rsidRPr="00ED3BAA" w:rsidRDefault="0089468D" w:rsidP="0038058E">
      <w:pPr>
        <w:rPr>
          <w:b/>
        </w:rPr>
      </w:pPr>
      <w:r w:rsidRPr="00ED3BAA">
        <w:rPr>
          <w:b/>
        </w:rPr>
        <w:t>2 de febrero de 2025</w:t>
      </w:r>
    </w:p>
    <w:p w14:paraId="32864E7F" w14:textId="16CC80A5" w:rsidR="0038058E" w:rsidRPr="00ED3BAA" w:rsidRDefault="009B4C0D" w:rsidP="0038058E">
      <w:pPr>
        <w:rPr>
          <w:b/>
          <w:u w:val="single"/>
        </w:rPr>
      </w:pPr>
      <w:r w:rsidRPr="00ED3BAA">
        <w:rPr>
          <w:b/>
          <w:u w:val="single"/>
        </w:rPr>
        <w:t xml:space="preserve">La </w:t>
      </w:r>
      <w:r w:rsidR="000D6C19" w:rsidRPr="00ED3BAA">
        <w:rPr>
          <w:b/>
          <w:u w:val="single"/>
        </w:rPr>
        <w:t>presentación</w:t>
      </w:r>
      <w:r w:rsidRPr="00ED3BAA">
        <w:rPr>
          <w:b/>
          <w:u w:val="single"/>
        </w:rPr>
        <w:t xml:space="preserve"> del </w:t>
      </w:r>
      <w:r w:rsidR="0084645E" w:rsidRPr="00ED3BAA">
        <w:rPr>
          <w:b/>
          <w:u w:val="single"/>
        </w:rPr>
        <w:t>Señor</w:t>
      </w:r>
    </w:p>
    <w:p w14:paraId="657E3CC5" w14:textId="7801C8D0" w:rsidR="0038058E" w:rsidRPr="00ED3BAA" w:rsidRDefault="00287F83" w:rsidP="005E0EA0">
      <w:pPr>
        <w:rPr>
          <w:i/>
        </w:rPr>
      </w:pPr>
      <w:r w:rsidRPr="00ED3BAA">
        <w:rPr>
          <w:i/>
        </w:rPr>
        <w:t>“</w:t>
      </w:r>
      <w:r w:rsidR="0038058E" w:rsidRPr="00ED3BAA">
        <w:rPr>
          <w:i/>
        </w:rPr>
        <w:t>Y ya que él mismo sufrió la tentación, puede ahora ayudar a los que son tentados</w:t>
      </w:r>
      <w:r w:rsidR="008A3459">
        <w:rPr>
          <w:i/>
        </w:rPr>
        <w:t>.</w:t>
      </w:r>
      <w:r w:rsidRPr="00ED3BAA">
        <w:rPr>
          <w:i/>
        </w:rPr>
        <w:t>”</w:t>
      </w:r>
      <w:r w:rsidR="0038058E" w:rsidRPr="00ED3BAA">
        <w:rPr>
          <w:i/>
        </w:rPr>
        <w:t xml:space="preserve"> - Hebreos 2:18</w:t>
      </w:r>
    </w:p>
    <w:p w14:paraId="36EE3B37" w14:textId="75ADE9CB" w:rsidR="0038058E" w:rsidRPr="00ED3BAA" w:rsidRDefault="00CD4B53" w:rsidP="0038058E">
      <w:r w:rsidRPr="00ED3BAA">
        <w:t>Cuando nos unimos a un grupo de apoyo, nos consuela compartir nuestro dolor c</w:t>
      </w:r>
      <w:r w:rsidR="00F643AC" w:rsidRPr="00ED3BAA">
        <w:t>on</w:t>
      </w:r>
      <w:r w:rsidRPr="00ED3BAA">
        <w:t xml:space="preserve"> las personas </w:t>
      </w:r>
      <w:r w:rsidR="00F643AC" w:rsidRPr="00ED3BAA">
        <w:t>experimentan</w:t>
      </w:r>
      <w:r w:rsidRPr="00ED3BAA">
        <w:t xml:space="preserve"> la misma </w:t>
      </w:r>
      <w:r w:rsidR="00F643AC" w:rsidRPr="00ED3BAA">
        <w:t>situación</w:t>
      </w:r>
      <w:r w:rsidRPr="00ED3BAA">
        <w:t xml:space="preserve"> </w:t>
      </w:r>
      <w:r w:rsidR="00F643AC" w:rsidRPr="00ED3BAA">
        <w:t xml:space="preserve">porque </w:t>
      </w:r>
      <w:r w:rsidRPr="00ED3BAA">
        <w:t xml:space="preserve">entienden por lo que estamos pasando.  La </w:t>
      </w:r>
      <w:r w:rsidR="000D6C19" w:rsidRPr="00ED3BAA">
        <w:t>próxima</w:t>
      </w:r>
      <w:r w:rsidRPr="00ED3BAA">
        <w:t xml:space="preserve"> vez que experimente el sufrimiento, hable con </w:t>
      </w:r>
      <w:r w:rsidR="000D6C19" w:rsidRPr="00ED3BAA">
        <w:t>Jesús</w:t>
      </w:r>
      <w:r w:rsidRPr="00ED3BAA">
        <w:t xml:space="preserve">.  </w:t>
      </w:r>
      <w:r w:rsidR="000D6C19" w:rsidRPr="00ED3BAA">
        <w:t>Él</w:t>
      </w:r>
      <w:r w:rsidRPr="00ED3BAA">
        <w:t xml:space="preserve"> ha experimentado </w:t>
      </w:r>
      <w:r w:rsidR="0084645E" w:rsidRPr="00ED3BAA">
        <w:t>más</w:t>
      </w:r>
      <w:r w:rsidRPr="00ED3BAA">
        <w:t xml:space="preserve"> sufrimiento que la </w:t>
      </w:r>
      <w:r w:rsidR="000D6C19" w:rsidRPr="00ED3BAA">
        <w:t>mayoría</w:t>
      </w:r>
      <w:r w:rsidRPr="00ED3BAA">
        <w:t xml:space="preserve"> de nosotros. </w:t>
      </w:r>
      <w:r w:rsidR="000D6C19" w:rsidRPr="00ED3BAA">
        <w:t>Él</w:t>
      </w:r>
      <w:r w:rsidRPr="00ED3BAA">
        <w:t xml:space="preserve"> nos comprende.  </w:t>
      </w:r>
      <w:r w:rsidR="0084645E" w:rsidRPr="00ED3BAA">
        <w:t>Además,</w:t>
      </w:r>
      <w:r w:rsidRPr="00ED3BAA">
        <w:t xml:space="preserve"> </w:t>
      </w:r>
      <w:r w:rsidR="00395DD3" w:rsidRPr="00ED3BAA">
        <w:t>Jesús</w:t>
      </w:r>
      <w:r w:rsidRPr="00ED3BAA">
        <w:t xml:space="preserve"> nos conoce mejor de lo que nos conocemos nosotros mismos.  Solo </w:t>
      </w:r>
      <w:r w:rsidR="005438D3" w:rsidRPr="00ED3BAA">
        <w:t>É</w:t>
      </w:r>
      <w:r w:rsidR="000D6C19" w:rsidRPr="00ED3BAA">
        <w:t>l</w:t>
      </w:r>
      <w:r w:rsidRPr="00ED3BAA">
        <w:t xml:space="preserve"> puede llenar el </w:t>
      </w:r>
      <w:r w:rsidR="000D6C19" w:rsidRPr="00ED3BAA">
        <w:t>vacío</w:t>
      </w:r>
      <w:r w:rsidRPr="00ED3BAA">
        <w:t xml:space="preserve"> que sientes en tu </w:t>
      </w:r>
      <w:r w:rsidR="000D6C19" w:rsidRPr="00ED3BAA">
        <w:t>corazón</w:t>
      </w:r>
      <w:r w:rsidRPr="00ED3BAA">
        <w:t xml:space="preserve">.  </w:t>
      </w:r>
    </w:p>
    <w:p w14:paraId="6C628B2A" w14:textId="4582C223" w:rsidR="0038058E" w:rsidRPr="00ED3BAA" w:rsidRDefault="00285906" w:rsidP="0038058E">
      <w:pPr>
        <w:rPr>
          <w:b/>
        </w:rPr>
      </w:pPr>
      <w:r w:rsidRPr="00ED3BAA">
        <w:rPr>
          <w:b/>
        </w:rPr>
        <w:t>9 de febrero de 2025</w:t>
      </w:r>
    </w:p>
    <w:p w14:paraId="1B81B076" w14:textId="5C88C5B5" w:rsidR="0038058E" w:rsidRPr="00ED3BAA" w:rsidRDefault="0038058E" w:rsidP="0038058E">
      <w:pPr>
        <w:rPr>
          <w:b/>
          <w:u w:val="single"/>
        </w:rPr>
      </w:pPr>
      <w:r w:rsidRPr="00ED3BAA">
        <w:rPr>
          <w:b/>
          <w:u w:val="single"/>
        </w:rPr>
        <w:t xml:space="preserve">Domingo </w:t>
      </w:r>
      <w:r w:rsidR="004422F7" w:rsidRPr="00ED3BAA">
        <w:rPr>
          <w:b/>
          <w:u w:val="single"/>
        </w:rPr>
        <w:t>5</w:t>
      </w:r>
      <w:r w:rsidR="004422F7" w:rsidRPr="00ED3BAA">
        <w:rPr>
          <w:b/>
          <w:u w:val="single"/>
          <w:vertAlign w:val="superscript"/>
        </w:rPr>
        <w:t>0</w:t>
      </w:r>
      <w:r w:rsidR="004422F7" w:rsidRPr="00ED3BAA">
        <w:rPr>
          <w:b/>
          <w:u w:val="single"/>
        </w:rPr>
        <w:t xml:space="preserve"> </w:t>
      </w:r>
      <w:r w:rsidRPr="00ED3BAA">
        <w:rPr>
          <w:b/>
          <w:u w:val="single"/>
        </w:rPr>
        <w:t>del Tiempo Ordinario</w:t>
      </w:r>
    </w:p>
    <w:p w14:paraId="595B6F6A" w14:textId="69722B8B" w:rsidR="0038058E" w:rsidRPr="00ED3BAA" w:rsidRDefault="00287F83" w:rsidP="0038058E">
      <w:pPr>
        <w:rPr>
          <w:i/>
        </w:rPr>
      </w:pPr>
      <w:r w:rsidRPr="00ED3BAA">
        <w:rPr>
          <w:i/>
        </w:rPr>
        <w:t>“</w:t>
      </w:r>
      <w:r w:rsidR="00B86153" w:rsidRPr="00ED3BAA">
        <w:rPr>
          <w:i/>
        </w:rPr>
        <w:t>Entonces oí la voz del Señor que decía: ¿A quién enviaré, y quién irá por nosotros? Y yo respondí: Heme aquí, envíame a mí</w:t>
      </w:r>
      <w:r w:rsidR="008A3459">
        <w:rPr>
          <w:i/>
        </w:rPr>
        <w:t>.</w:t>
      </w:r>
      <w:r w:rsidRPr="00ED3BAA">
        <w:rPr>
          <w:i/>
        </w:rPr>
        <w:t>”</w:t>
      </w:r>
      <w:r w:rsidR="0038058E" w:rsidRPr="00ED3BAA">
        <w:rPr>
          <w:i/>
          <w:smallCaps/>
        </w:rPr>
        <w:t xml:space="preserve"> - </w:t>
      </w:r>
      <w:r w:rsidR="000D6C19" w:rsidRPr="00ED3BAA">
        <w:rPr>
          <w:i/>
          <w:smallCaps/>
        </w:rPr>
        <w:t>Isaías</w:t>
      </w:r>
      <w:r w:rsidR="0038058E" w:rsidRPr="00ED3BAA">
        <w:rPr>
          <w:i/>
          <w:smallCaps/>
        </w:rPr>
        <w:t xml:space="preserve"> 6:8</w:t>
      </w:r>
    </w:p>
    <w:p w14:paraId="23CE1977" w14:textId="7781D0C4" w:rsidR="0038058E" w:rsidRPr="00ED3BAA" w:rsidRDefault="009F49FD" w:rsidP="0038058E">
      <w:pPr>
        <w:rPr>
          <w:i/>
        </w:rPr>
      </w:pPr>
      <w:r w:rsidRPr="00ED3BAA">
        <w:t xml:space="preserve">Cada día, en pequeñas y grandes maneras, Dios pregunta “¿A </w:t>
      </w:r>
      <w:r w:rsidR="009B0571" w:rsidRPr="00ED3BAA">
        <w:t>quién</w:t>
      </w:r>
      <w:r w:rsidRPr="00ED3BAA">
        <w:t xml:space="preserve"> enviare?”</w:t>
      </w:r>
      <w:r w:rsidR="00395DD3" w:rsidRPr="00ED3BAA">
        <w:rPr>
          <w:i/>
        </w:rPr>
        <w:t>,</w:t>
      </w:r>
      <w:r w:rsidR="009D7C26" w:rsidRPr="00ED3BAA">
        <w:rPr>
          <w:i/>
        </w:rPr>
        <w:t xml:space="preserve"> </w:t>
      </w:r>
      <w:r w:rsidR="009D7C26" w:rsidRPr="00ED3BAA">
        <w:t>b</w:t>
      </w:r>
      <w:r w:rsidR="000A651A" w:rsidRPr="00ED3BAA">
        <w:t xml:space="preserve">ien sea alguien que toma un nuevo ministerio, que da una sonrisa amable a un extranjero o dice una palabra de </w:t>
      </w:r>
      <w:r w:rsidR="00EF2E23" w:rsidRPr="00ED3BAA">
        <w:t>consuelo</w:t>
      </w:r>
      <w:r w:rsidR="000A651A" w:rsidRPr="00ED3BAA">
        <w:t xml:space="preserve"> a un amigo, Dios nos provee constantemente de oportunidades para ayudar a los necesitados.  Dios nos habla constantemente: solo necesitamos poner </w:t>
      </w:r>
      <w:r w:rsidR="000D6C19" w:rsidRPr="00ED3BAA">
        <w:t>más</w:t>
      </w:r>
      <w:r w:rsidR="000A651A" w:rsidRPr="00ED3BAA">
        <w:t xml:space="preserve"> </w:t>
      </w:r>
      <w:r w:rsidR="009D7C26" w:rsidRPr="00ED3BAA">
        <w:t>atención</w:t>
      </w:r>
      <w:r w:rsidR="000A651A" w:rsidRPr="00ED3BAA">
        <w:t xml:space="preserve">.  Cuando usted escucha el llamado de Dios tiene el coraje de caminar a </w:t>
      </w:r>
      <w:r w:rsidR="000D6C19" w:rsidRPr="00ED3BAA">
        <w:t>través</w:t>
      </w:r>
      <w:r w:rsidR="000A651A" w:rsidRPr="00ED3BAA">
        <w:t xml:space="preserve"> de la puerta y decir </w:t>
      </w:r>
      <w:r w:rsidR="00287F83" w:rsidRPr="00ED3BAA">
        <w:t>“</w:t>
      </w:r>
      <w:r w:rsidR="0084645E" w:rsidRPr="00ED3BAA">
        <w:t>Aquí</w:t>
      </w:r>
      <w:r w:rsidR="000A651A" w:rsidRPr="00ED3BAA">
        <w:t xml:space="preserve"> estoy </w:t>
      </w:r>
      <w:r w:rsidR="009D7C26" w:rsidRPr="00ED3BAA">
        <w:t>Señor</w:t>
      </w:r>
      <w:r w:rsidR="008A3459">
        <w:t>.</w:t>
      </w:r>
      <w:r w:rsidR="00287F83" w:rsidRPr="00ED3BAA">
        <w:t>”</w:t>
      </w:r>
    </w:p>
    <w:p w14:paraId="34B3A98C" w14:textId="3EE26F4D" w:rsidR="0038058E" w:rsidRPr="00ED3BAA" w:rsidRDefault="0038058E" w:rsidP="0038058E">
      <w:pPr>
        <w:rPr>
          <w:b/>
        </w:rPr>
      </w:pPr>
      <w:r w:rsidRPr="00ED3BAA">
        <w:rPr>
          <w:b/>
        </w:rPr>
        <w:t>16 de febrero de 2025</w:t>
      </w:r>
    </w:p>
    <w:p w14:paraId="6B7C25FD" w14:textId="218F7532" w:rsidR="0089247C" w:rsidRPr="00ED3BAA" w:rsidRDefault="004422F7" w:rsidP="0038058E">
      <w:pPr>
        <w:rPr>
          <w:b/>
          <w:u w:val="single"/>
        </w:rPr>
      </w:pPr>
      <w:r w:rsidRPr="00ED3BAA">
        <w:rPr>
          <w:b/>
          <w:u w:val="single"/>
        </w:rPr>
        <w:t>D</w:t>
      </w:r>
      <w:r w:rsidR="00B10479" w:rsidRPr="00ED3BAA">
        <w:rPr>
          <w:b/>
          <w:u w:val="single"/>
        </w:rPr>
        <w:t xml:space="preserve">omingo </w:t>
      </w:r>
      <w:r w:rsidRPr="00ED3BAA">
        <w:rPr>
          <w:b/>
          <w:u w:val="single"/>
        </w:rPr>
        <w:t>6</w:t>
      </w:r>
      <w:r w:rsidRPr="00ED3BAA">
        <w:rPr>
          <w:b/>
          <w:u w:val="single"/>
          <w:vertAlign w:val="superscript"/>
        </w:rPr>
        <w:t>0</w:t>
      </w:r>
      <w:r w:rsidRPr="00ED3BAA">
        <w:rPr>
          <w:b/>
          <w:u w:val="single"/>
        </w:rPr>
        <w:t xml:space="preserve"> </w:t>
      </w:r>
      <w:r w:rsidR="00B10479" w:rsidRPr="00ED3BAA">
        <w:rPr>
          <w:b/>
          <w:u w:val="single"/>
        </w:rPr>
        <w:t>del Tiempo Ordinario</w:t>
      </w:r>
    </w:p>
    <w:p w14:paraId="14CA5BB7" w14:textId="4A32DD1F" w:rsidR="0089247C" w:rsidRPr="00ED3BAA" w:rsidRDefault="00287F83" w:rsidP="0038058E">
      <w:pPr>
        <w:rPr>
          <w:i/>
        </w:rPr>
      </w:pPr>
      <w:r w:rsidRPr="00ED3BAA">
        <w:rPr>
          <w:i/>
        </w:rPr>
        <w:t>“</w:t>
      </w:r>
      <w:r w:rsidR="0089247C" w:rsidRPr="00ED3BAA">
        <w:rPr>
          <w:i/>
        </w:rPr>
        <w:t xml:space="preserve">Bienaventurados ustedes cuando los odien, los desprecien, los insulten y hablen mal de ustedes por causa del Hijo del </w:t>
      </w:r>
      <w:r w:rsidR="00502476" w:rsidRPr="00ED3BAA">
        <w:rPr>
          <w:i/>
        </w:rPr>
        <w:t>hombre</w:t>
      </w:r>
      <w:r w:rsidR="008A3459">
        <w:rPr>
          <w:i/>
        </w:rPr>
        <w:t>.</w:t>
      </w:r>
      <w:r w:rsidR="00502476" w:rsidRPr="00ED3BAA">
        <w:rPr>
          <w:i/>
        </w:rPr>
        <w:t>”</w:t>
      </w:r>
      <w:r w:rsidR="0089247C" w:rsidRPr="00ED3BAA">
        <w:rPr>
          <w:i/>
        </w:rPr>
        <w:t xml:space="preserve"> - Lucas 6:22</w:t>
      </w:r>
    </w:p>
    <w:p w14:paraId="322D3840" w14:textId="7AF331C3" w:rsidR="0089247C" w:rsidRPr="00ED3BAA" w:rsidRDefault="0089247C" w:rsidP="0038058E">
      <w:r w:rsidRPr="00ED3BAA">
        <w:t xml:space="preserve">Todos nosotros hemos estado en situaciones en las que alguien hace un comentario negativo o una broma acerca de Dios o de nuestra fe </w:t>
      </w:r>
      <w:r w:rsidR="002F6343">
        <w:t>c</w:t>
      </w:r>
      <w:r w:rsidR="0084645E" w:rsidRPr="00ED3BAA">
        <w:t>atólica</w:t>
      </w:r>
      <w:r w:rsidRPr="00ED3BAA">
        <w:t xml:space="preserve">.  </w:t>
      </w:r>
      <w:r w:rsidR="0084645E" w:rsidRPr="00ED3BAA">
        <w:t>¿C</w:t>
      </w:r>
      <w:r w:rsidR="00C35EF3" w:rsidRPr="00ED3BAA">
        <w:rPr>
          <w:rFonts w:cstheme="minorHAnsi"/>
        </w:rPr>
        <w:t>ό</w:t>
      </w:r>
      <w:r w:rsidR="0084645E" w:rsidRPr="00ED3BAA">
        <w:t xml:space="preserve">mo </w:t>
      </w:r>
      <w:r w:rsidR="009D7C26" w:rsidRPr="00ED3BAA">
        <w:t>respondió</w:t>
      </w:r>
      <w:r w:rsidR="0084645E" w:rsidRPr="00ED3BAA">
        <w:t xml:space="preserve"> usted?</w:t>
      </w:r>
      <w:r w:rsidRPr="00ED3BAA">
        <w:t xml:space="preserve">  </w:t>
      </w:r>
      <w:r w:rsidR="009D7C26" w:rsidRPr="00ED3BAA">
        <w:t xml:space="preserve">¿Permaneció callado o </w:t>
      </w:r>
      <w:r w:rsidR="00395DD3" w:rsidRPr="00ED3BAA">
        <w:t>fingió</w:t>
      </w:r>
      <w:r w:rsidR="009D7C26" w:rsidRPr="00ED3BAA">
        <w:t xml:space="preserve"> estar de acuerdo con la multitud porque no quería causar problemas y luego se sintió mal por eso?</w:t>
      </w:r>
      <w:r w:rsidRPr="00ED3BAA">
        <w:t xml:space="preserve">  Sepa que Dios esta con usted todo el tiempo; el </w:t>
      </w:r>
      <w:r w:rsidR="0084645E" w:rsidRPr="00ED3BAA">
        <w:t>Espíritu</w:t>
      </w:r>
      <w:r w:rsidRPr="00ED3BAA">
        <w:t xml:space="preserve"> Santo </w:t>
      </w:r>
      <w:r w:rsidR="009D7C26" w:rsidRPr="00ED3BAA">
        <w:t>pondrá</w:t>
      </w:r>
      <w:r w:rsidRPr="00ED3BAA">
        <w:t xml:space="preserve"> las palabras correctas en su boca.  Ore para tener la fuerza y la </w:t>
      </w:r>
      <w:r w:rsidR="0084645E" w:rsidRPr="00ED3BAA">
        <w:t>valentía</w:t>
      </w:r>
      <w:r w:rsidRPr="00ED3BAA">
        <w:t xml:space="preserve"> para proclamar su fe a los </w:t>
      </w:r>
      <w:r w:rsidR="0084645E" w:rsidRPr="00ED3BAA">
        <w:t>demás</w:t>
      </w:r>
      <w:r w:rsidRPr="00ED3BAA">
        <w:t xml:space="preserve">, especialmente en las situaciones </w:t>
      </w:r>
      <w:r w:rsidR="004A5B66" w:rsidRPr="00ED3BAA">
        <w:t>inc</w:t>
      </w:r>
      <w:r w:rsidR="004A5B66" w:rsidRPr="00ED3BAA">
        <w:rPr>
          <w:rFonts w:cstheme="minorHAnsi"/>
        </w:rPr>
        <w:t>ó</w:t>
      </w:r>
      <w:r w:rsidR="004A5B66" w:rsidRPr="00ED3BAA">
        <w:t>modas</w:t>
      </w:r>
      <w:r w:rsidRPr="00ED3BAA">
        <w:t>.</w:t>
      </w:r>
    </w:p>
    <w:p w14:paraId="0BD3AEA5" w14:textId="0E4583CC" w:rsidR="00B0169A" w:rsidRPr="00ED3BAA" w:rsidRDefault="00285906" w:rsidP="0038058E">
      <w:pPr>
        <w:rPr>
          <w:b/>
        </w:rPr>
      </w:pPr>
      <w:r w:rsidRPr="00ED3BAA">
        <w:rPr>
          <w:b/>
        </w:rPr>
        <w:t>23 de febrero de 2025</w:t>
      </w:r>
    </w:p>
    <w:p w14:paraId="52DF96AE" w14:textId="6474DB70" w:rsidR="00B0169A" w:rsidRPr="00ED3BAA" w:rsidRDefault="00B10479" w:rsidP="0038058E">
      <w:pPr>
        <w:rPr>
          <w:b/>
          <w:u w:val="single"/>
        </w:rPr>
      </w:pPr>
      <w:r w:rsidRPr="00ED3BAA">
        <w:rPr>
          <w:b/>
          <w:u w:val="single"/>
        </w:rPr>
        <w:t xml:space="preserve">Domingo </w:t>
      </w:r>
      <w:r w:rsidR="00287F83" w:rsidRPr="00ED3BAA">
        <w:rPr>
          <w:b/>
          <w:u w:val="single"/>
        </w:rPr>
        <w:t>7</w:t>
      </w:r>
      <w:r w:rsidR="00287F83" w:rsidRPr="00ED3BAA">
        <w:rPr>
          <w:b/>
          <w:u w:val="single"/>
          <w:vertAlign w:val="superscript"/>
        </w:rPr>
        <w:t>0</w:t>
      </w:r>
      <w:r w:rsidR="00287F83" w:rsidRPr="00ED3BAA">
        <w:rPr>
          <w:b/>
          <w:u w:val="single"/>
        </w:rPr>
        <w:t xml:space="preserve"> </w:t>
      </w:r>
      <w:r w:rsidRPr="00ED3BAA">
        <w:rPr>
          <w:b/>
          <w:u w:val="single"/>
        </w:rPr>
        <w:t>del Tiempo Ordinario</w:t>
      </w:r>
    </w:p>
    <w:p w14:paraId="66A46787" w14:textId="56CA0723" w:rsidR="00B0169A" w:rsidRPr="00ED3BAA" w:rsidRDefault="007A6794" w:rsidP="0038058E">
      <w:pPr>
        <w:rPr>
          <w:i/>
        </w:rPr>
      </w:pPr>
      <w:r w:rsidRPr="00ED3BAA">
        <w:rPr>
          <w:i/>
        </w:rPr>
        <w:t>“</w:t>
      </w:r>
      <w:r w:rsidR="00B0169A" w:rsidRPr="00ED3BAA">
        <w:rPr>
          <w:i/>
        </w:rPr>
        <w:t xml:space="preserve">Antes bien, amen a sus enemigos, y </w:t>
      </w:r>
      <w:r w:rsidR="0084645E" w:rsidRPr="00ED3BAA">
        <w:rPr>
          <w:i/>
        </w:rPr>
        <w:t>háganles</w:t>
      </w:r>
      <w:r w:rsidR="00B0169A" w:rsidRPr="00ED3BAA">
        <w:rPr>
          <w:i/>
        </w:rPr>
        <w:t xml:space="preserve"> bien, y presten sin esperar nada a cambio...</w:t>
      </w:r>
      <w:r w:rsidRPr="00ED3BAA">
        <w:rPr>
          <w:i/>
        </w:rPr>
        <w:t>”</w:t>
      </w:r>
      <w:r w:rsidR="00B0169A" w:rsidRPr="00ED3BAA">
        <w:rPr>
          <w:i/>
        </w:rPr>
        <w:t xml:space="preserve">  -</w:t>
      </w:r>
      <w:r w:rsidR="00C35EF3" w:rsidRPr="00ED3BAA">
        <w:rPr>
          <w:i/>
        </w:rPr>
        <w:t xml:space="preserve"> </w:t>
      </w:r>
      <w:r w:rsidR="00B0169A" w:rsidRPr="00ED3BAA">
        <w:rPr>
          <w:i/>
        </w:rPr>
        <w:t>LUCAS 6:35</w:t>
      </w:r>
    </w:p>
    <w:p w14:paraId="4C248979" w14:textId="058A5D99" w:rsidR="00B0169A" w:rsidRPr="00ED3BAA" w:rsidRDefault="008401B4" w:rsidP="0038058E">
      <w:r w:rsidRPr="00ED3BAA">
        <w:t>Eso es más</w:t>
      </w:r>
      <w:r w:rsidR="003C19DA" w:rsidRPr="00ED3BAA">
        <w:t xml:space="preserve"> </w:t>
      </w:r>
      <w:r w:rsidR="0084645E" w:rsidRPr="00ED3BAA">
        <w:t>fácil</w:t>
      </w:r>
      <w:r w:rsidR="003C19DA" w:rsidRPr="00ED3BAA">
        <w:t xml:space="preserve"> </w:t>
      </w:r>
      <w:r w:rsidR="009D7C26" w:rsidRPr="00ED3BAA">
        <w:t>decir</w:t>
      </w:r>
      <w:r w:rsidRPr="00ED3BAA">
        <w:t>lo</w:t>
      </w:r>
      <w:r w:rsidR="003C19DA" w:rsidRPr="00ED3BAA">
        <w:t xml:space="preserve"> </w:t>
      </w:r>
      <w:r w:rsidR="00395DD3" w:rsidRPr="00ED3BAA">
        <w:t>que</w:t>
      </w:r>
      <w:r w:rsidR="003C19DA" w:rsidRPr="00ED3BAA">
        <w:t xml:space="preserve"> hacer</w:t>
      </w:r>
      <w:r w:rsidRPr="00ED3BAA">
        <w:t>lo</w:t>
      </w:r>
      <w:r w:rsidR="003C19DA" w:rsidRPr="00ED3BAA">
        <w:t xml:space="preserve">, </w:t>
      </w:r>
      <w:r w:rsidR="0084645E" w:rsidRPr="00ED3BAA">
        <w:t>¿</w:t>
      </w:r>
      <w:r w:rsidR="00C12897" w:rsidRPr="00ED3BAA">
        <w:t>verdad?</w:t>
      </w:r>
      <w:r w:rsidR="003C19DA" w:rsidRPr="00ED3BAA">
        <w:t xml:space="preserve"> Sin embargo, si queremos imitar a Cristo, la </w:t>
      </w:r>
      <w:r w:rsidR="0084645E" w:rsidRPr="00ED3BAA">
        <w:t>mayoría</w:t>
      </w:r>
      <w:r w:rsidR="003C19DA" w:rsidRPr="00ED3BAA">
        <w:t xml:space="preserve"> de nosotros necesita practicar la misericordia y la </w:t>
      </w:r>
      <w:r w:rsidR="0084645E" w:rsidRPr="00ED3BAA">
        <w:t>compasión</w:t>
      </w:r>
      <w:r w:rsidR="003C19DA" w:rsidRPr="00ED3BAA">
        <w:t xml:space="preserve"> </w:t>
      </w:r>
      <w:r w:rsidR="009D7C26" w:rsidRPr="00ED3BAA">
        <w:t>más</w:t>
      </w:r>
      <w:r w:rsidR="003C19DA" w:rsidRPr="00ED3BAA">
        <w:t xml:space="preserve"> </w:t>
      </w:r>
      <w:r w:rsidR="00395DD3" w:rsidRPr="00ED3BAA">
        <w:t>frecuentemente</w:t>
      </w:r>
      <w:r w:rsidR="003C19DA" w:rsidRPr="00ED3BAA">
        <w:t xml:space="preserve">.  Comience con las </w:t>
      </w:r>
      <w:r w:rsidR="009D7C26" w:rsidRPr="00ED3BAA">
        <w:t>pequeñas</w:t>
      </w:r>
      <w:r w:rsidR="003C19DA" w:rsidRPr="00ED3BAA">
        <w:t xml:space="preserve"> dificultades que experimentamos diariamente, las palabras poco amables o las miradas de o</w:t>
      </w:r>
      <w:r w:rsidR="00C962E3" w:rsidRPr="00ED3BAA">
        <w:t>d</w:t>
      </w:r>
      <w:r w:rsidR="003C19DA" w:rsidRPr="00ED3BAA">
        <w:t xml:space="preserve">io que recibimos.  En lugar de preparar venganza, trate de decir una </w:t>
      </w:r>
      <w:r w:rsidR="009D7C26" w:rsidRPr="00ED3BAA">
        <w:t>rápida</w:t>
      </w:r>
      <w:r w:rsidR="003C19DA" w:rsidRPr="00ED3BAA">
        <w:t xml:space="preserve"> </w:t>
      </w:r>
      <w:r w:rsidR="00395DD3" w:rsidRPr="00ED3BAA">
        <w:t>oración</w:t>
      </w:r>
      <w:r w:rsidR="003C19DA" w:rsidRPr="00ED3BAA">
        <w:t xml:space="preserve"> por esa persona.  Rezar por nuestros enemigos no los cambia a ellos, nos cambia a nosotros.  La misericordia y la </w:t>
      </w:r>
      <w:r w:rsidR="009D7C26" w:rsidRPr="00ED3BAA">
        <w:t>compasión</w:t>
      </w:r>
      <w:r w:rsidR="003C19DA" w:rsidRPr="00ED3BAA">
        <w:t xml:space="preserve"> nos mantienen en el camino de la santidad</w:t>
      </w:r>
      <w:r w:rsidR="00862F5D" w:rsidRPr="00ED3BAA">
        <w:t>.</w:t>
      </w:r>
    </w:p>
    <w:p w14:paraId="63721C64" w14:textId="77777777" w:rsidR="007A6794" w:rsidRPr="00ED3BAA" w:rsidRDefault="007A6794" w:rsidP="0038058E">
      <w:pPr>
        <w:rPr>
          <w:b/>
        </w:rPr>
      </w:pPr>
    </w:p>
    <w:p w14:paraId="4FA7C13B" w14:textId="77777777" w:rsidR="007A6794" w:rsidRPr="00ED3BAA" w:rsidRDefault="007A6794" w:rsidP="0038058E">
      <w:pPr>
        <w:rPr>
          <w:b/>
        </w:rPr>
      </w:pPr>
    </w:p>
    <w:p w14:paraId="30BAC239" w14:textId="2BB8126E" w:rsidR="003C19DA" w:rsidRPr="00ED3BAA" w:rsidRDefault="004B7921" w:rsidP="0038058E">
      <w:pPr>
        <w:rPr>
          <w:b/>
        </w:rPr>
      </w:pPr>
      <w:r w:rsidRPr="00ED3BAA">
        <w:rPr>
          <w:b/>
        </w:rPr>
        <w:t>2 de marzo de 2025</w:t>
      </w:r>
    </w:p>
    <w:p w14:paraId="07B9C154" w14:textId="5FBDFEE2" w:rsidR="003C19DA" w:rsidRPr="00ED3BAA" w:rsidRDefault="00E26688" w:rsidP="0038058E">
      <w:pPr>
        <w:rPr>
          <w:b/>
          <w:u w:val="single"/>
        </w:rPr>
      </w:pPr>
      <w:r w:rsidRPr="00ED3BAA">
        <w:rPr>
          <w:b/>
          <w:u w:val="single"/>
        </w:rPr>
        <w:t>Domingo 8</w:t>
      </w:r>
      <w:r w:rsidRPr="00ED3BAA">
        <w:rPr>
          <w:b/>
          <w:u w:val="single"/>
          <w:vertAlign w:val="superscript"/>
        </w:rPr>
        <w:t>0</w:t>
      </w:r>
      <w:r w:rsidR="00B10479" w:rsidRPr="00ED3BAA">
        <w:rPr>
          <w:b/>
          <w:u w:val="single"/>
        </w:rPr>
        <w:t xml:space="preserve"> </w:t>
      </w:r>
      <w:r w:rsidRPr="00ED3BAA">
        <w:rPr>
          <w:b/>
          <w:u w:val="single"/>
        </w:rPr>
        <w:t xml:space="preserve">del </w:t>
      </w:r>
      <w:r w:rsidR="00B10479" w:rsidRPr="00ED3BAA">
        <w:rPr>
          <w:b/>
          <w:u w:val="single"/>
        </w:rPr>
        <w:t>Tiempo Ordinario</w:t>
      </w:r>
    </w:p>
    <w:p w14:paraId="7C3A64F7" w14:textId="1C59DA16" w:rsidR="004F0705" w:rsidRPr="00ED3BAA" w:rsidRDefault="007A6794" w:rsidP="0038058E">
      <w:pPr>
        <w:rPr>
          <w:i/>
        </w:rPr>
      </w:pPr>
      <w:r w:rsidRPr="00ED3BAA">
        <w:rPr>
          <w:i/>
        </w:rPr>
        <w:t>“</w:t>
      </w:r>
      <w:r w:rsidR="004F0705" w:rsidRPr="00ED3BAA">
        <w:rPr>
          <w:i/>
        </w:rPr>
        <w:t>Ningún árbol bueno da fruto</w:t>
      </w:r>
      <w:r w:rsidRPr="00ED3BAA">
        <w:rPr>
          <w:i/>
        </w:rPr>
        <w:t>s</w:t>
      </w:r>
      <w:r w:rsidR="004F0705" w:rsidRPr="00ED3BAA">
        <w:rPr>
          <w:i/>
        </w:rPr>
        <w:t xml:space="preserve"> malo</w:t>
      </w:r>
      <w:r w:rsidRPr="00ED3BAA">
        <w:rPr>
          <w:i/>
        </w:rPr>
        <w:t>s</w:t>
      </w:r>
      <w:r w:rsidR="004F0705" w:rsidRPr="00ED3BAA">
        <w:rPr>
          <w:i/>
        </w:rPr>
        <w:t>, ni ningún árbol malo da fruto</w:t>
      </w:r>
      <w:r w:rsidRPr="00ED3BAA">
        <w:rPr>
          <w:i/>
        </w:rPr>
        <w:t>s</w:t>
      </w:r>
      <w:r w:rsidR="004F0705" w:rsidRPr="00ED3BAA">
        <w:rPr>
          <w:i/>
        </w:rPr>
        <w:t xml:space="preserve"> buen</w:t>
      </w:r>
      <w:r w:rsidR="006D4C61" w:rsidRPr="00ED3BAA">
        <w:rPr>
          <w:i/>
        </w:rPr>
        <w:t>os</w:t>
      </w:r>
      <w:r w:rsidR="008A3459">
        <w:rPr>
          <w:i/>
        </w:rPr>
        <w:t>.</w:t>
      </w:r>
      <w:r w:rsidR="006D4C61" w:rsidRPr="00ED3BAA">
        <w:rPr>
          <w:i/>
        </w:rPr>
        <w:t>”</w:t>
      </w:r>
      <w:r w:rsidR="004F0705" w:rsidRPr="00ED3BAA">
        <w:rPr>
          <w:i/>
        </w:rPr>
        <w:t xml:space="preserve"> - Lucas 6:43</w:t>
      </w:r>
    </w:p>
    <w:p w14:paraId="6740536F" w14:textId="628AF26B" w:rsidR="008058A8" w:rsidRPr="00ED3BAA" w:rsidRDefault="009D7C26" w:rsidP="0038058E">
      <w:r w:rsidRPr="00ED3BAA">
        <w:t>¿Está utilizando sus dones en la forma que Dios quiere?</w:t>
      </w:r>
      <w:r w:rsidR="004F0705" w:rsidRPr="00ED3BAA">
        <w:t xml:space="preserve">  </w:t>
      </w:r>
      <w:r w:rsidRPr="00ED3BAA">
        <w:t>¿Le ha preguntado a Dios como quiere que usted los utilice?</w:t>
      </w:r>
      <w:r w:rsidR="004F0705" w:rsidRPr="00ED3BAA">
        <w:t xml:space="preserve">  </w:t>
      </w:r>
      <w:r w:rsidR="00783C47" w:rsidRPr="00ED3BAA">
        <w:t xml:space="preserve">¿Se compara a si mismo a los </w:t>
      </w:r>
      <w:r w:rsidR="00395DD3" w:rsidRPr="00ED3BAA">
        <w:t>demás</w:t>
      </w:r>
      <w:r w:rsidR="00783C47" w:rsidRPr="00ED3BAA">
        <w:t xml:space="preserve"> y se queja acerca de lo que no tiene en lugar de agradecer por lo que tiene?</w:t>
      </w:r>
      <w:r w:rsidR="004F0705" w:rsidRPr="00ED3BAA">
        <w:t xml:space="preserve">  Dios nos da </w:t>
      </w:r>
      <w:r w:rsidR="00395DD3" w:rsidRPr="00ED3BAA">
        <w:t xml:space="preserve">un plan </w:t>
      </w:r>
      <w:r w:rsidR="00377F0D" w:rsidRPr="00ED3BAA">
        <w:t xml:space="preserve">y dones </w:t>
      </w:r>
      <w:r w:rsidR="00395DD3" w:rsidRPr="00ED3BAA">
        <w:t>únicos</w:t>
      </w:r>
      <w:r w:rsidR="004F0705" w:rsidRPr="00ED3BAA">
        <w:t xml:space="preserve"> a cada uno de nosotros.  Escuche como Dios lo llama a utilizar sus dones, para dar buenos frutos para </w:t>
      </w:r>
      <w:r w:rsidR="00377F0D" w:rsidRPr="00ED3BAA">
        <w:t xml:space="preserve">la </w:t>
      </w:r>
      <w:r w:rsidR="004F0705" w:rsidRPr="00ED3BAA">
        <w:t xml:space="preserve">gloria de Su Nombre.  </w:t>
      </w:r>
    </w:p>
    <w:p w14:paraId="29CDC555" w14:textId="1361CCCA" w:rsidR="00ED7726" w:rsidRPr="00ED3BAA" w:rsidRDefault="00285906" w:rsidP="0038058E">
      <w:pPr>
        <w:rPr>
          <w:b/>
        </w:rPr>
      </w:pPr>
      <w:r w:rsidRPr="00ED3BAA">
        <w:rPr>
          <w:b/>
        </w:rPr>
        <w:t>9 de marzo de 2025</w:t>
      </w:r>
    </w:p>
    <w:p w14:paraId="561818F5" w14:textId="1BE77CB5" w:rsidR="0038058E" w:rsidRPr="00ED3BAA" w:rsidRDefault="00FF4C5E" w:rsidP="0038058E">
      <w:pPr>
        <w:rPr>
          <w:b/>
          <w:u w:val="single"/>
        </w:rPr>
      </w:pPr>
      <w:r w:rsidRPr="00ED3BAA">
        <w:rPr>
          <w:b/>
          <w:u w:val="single"/>
        </w:rPr>
        <w:t xml:space="preserve">Domingo </w:t>
      </w:r>
      <w:r w:rsidR="006D4C61" w:rsidRPr="00ED3BAA">
        <w:rPr>
          <w:b/>
          <w:u w:val="single"/>
        </w:rPr>
        <w:t>1</w:t>
      </w:r>
      <w:r w:rsidR="006D4C61" w:rsidRPr="00ED3BAA">
        <w:rPr>
          <w:b/>
          <w:u w:val="single"/>
          <w:vertAlign w:val="superscript"/>
        </w:rPr>
        <w:t>0</w:t>
      </w:r>
      <w:r w:rsidR="006D4C61" w:rsidRPr="00ED3BAA">
        <w:rPr>
          <w:b/>
          <w:u w:val="single"/>
        </w:rPr>
        <w:t xml:space="preserve"> </w:t>
      </w:r>
      <w:r w:rsidRPr="00ED3BAA">
        <w:rPr>
          <w:b/>
          <w:u w:val="single"/>
        </w:rPr>
        <w:t>de Cuaresma</w:t>
      </w:r>
    </w:p>
    <w:p w14:paraId="758248FD" w14:textId="6BAAB3FE" w:rsidR="00DF5E36" w:rsidRPr="00ED3BAA" w:rsidRDefault="006D4C61" w:rsidP="00DF5E36">
      <w:pPr>
        <w:rPr>
          <w:i/>
        </w:rPr>
      </w:pPr>
      <w:r w:rsidRPr="00ED3BAA">
        <w:rPr>
          <w:i/>
        </w:rPr>
        <w:t>“</w:t>
      </w:r>
      <w:r w:rsidR="00DF5E36" w:rsidRPr="00ED3BAA">
        <w:rPr>
          <w:i/>
        </w:rPr>
        <w:t xml:space="preserve">Por eso traigo ahora los primeros frutos de la tierra que el Señor me ha dado.”  </w:t>
      </w:r>
      <w:r w:rsidR="00377F0D" w:rsidRPr="00ED3BAA">
        <w:rPr>
          <w:i/>
        </w:rPr>
        <w:t xml:space="preserve">- </w:t>
      </w:r>
      <w:r w:rsidR="00DF5E36" w:rsidRPr="00ED3BAA">
        <w:rPr>
          <w:i/>
        </w:rPr>
        <w:t>Deuteronomio 26:10</w:t>
      </w:r>
    </w:p>
    <w:p w14:paraId="223717E2" w14:textId="4E78D5BE" w:rsidR="009F5B9C" w:rsidRPr="00ED3BAA" w:rsidRDefault="00395DD3" w:rsidP="0038058E">
      <w:r w:rsidRPr="00ED3BAA">
        <w:t>Esta línea del Antiguo Testamento nos ofrece</w:t>
      </w:r>
      <w:r w:rsidR="00940019" w:rsidRPr="00ED3BAA">
        <w:t xml:space="preserve"> dos </w:t>
      </w:r>
      <w:r w:rsidR="00783C47" w:rsidRPr="00ED3BAA">
        <w:t>desafíos</w:t>
      </w:r>
      <w:r w:rsidR="00940019" w:rsidRPr="00ED3BAA">
        <w:t xml:space="preserve">.  </w:t>
      </w:r>
      <w:r w:rsidR="00783C47" w:rsidRPr="00ED3BAA">
        <w:t>El primero,</w:t>
      </w:r>
      <w:r w:rsidR="00A50C96" w:rsidRPr="00ED3BAA">
        <w:t xml:space="preserve"> ¿</w:t>
      </w:r>
      <w:r w:rsidR="00783C47" w:rsidRPr="00ED3BAA">
        <w:t xml:space="preserve">le da a Dios sus </w:t>
      </w:r>
      <w:r w:rsidR="00A50C96" w:rsidRPr="00ED3BAA">
        <w:t>“</w:t>
      </w:r>
      <w:r w:rsidR="00783C47" w:rsidRPr="00ED3BAA">
        <w:t>primeros frutos</w:t>
      </w:r>
      <w:r w:rsidR="00A50C96" w:rsidRPr="00ED3BAA">
        <w:t>”</w:t>
      </w:r>
      <w:r w:rsidR="00783C47" w:rsidRPr="00ED3BAA">
        <w:t xml:space="preserve"> - los primeros y mejores que usted tiene que ofrecerle?</w:t>
      </w:r>
      <w:r w:rsidR="00940019" w:rsidRPr="00ED3BAA">
        <w:t xml:space="preserve">  </w:t>
      </w:r>
      <w:r w:rsidR="00783C47" w:rsidRPr="00ED3BAA">
        <w:t>¿O le da lo que le sobra?</w:t>
      </w:r>
      <w:r w:rsidR="00940019" w:rsidRPr="00ED3BAA">
        <w:t xml:space="preserve">  </w:t>
      </w:r>
      <w:r w:rsidR="00B61836" w:rsidRPr="00ED3BAA">
        <w:t>El segundo,</w:t>
      </w:r>
      <w:r w:rsidR="00A50C96" w:rsidRPr="00ED3BAA">
        <w:t xml:space="preserve"> ¿</w:t>
      </w:r>
      <w:r w:rsidR="00B61836" w:rsidRPr="00ED3BAA">
        <w:t>se da cuenta que todo lo que tiene y todo lo que ha recibido viene de Dios?</w:t>
      </w:r>
      <w:r w:rsidR="00940019" w:rsidRPr="00ED3BAA">
        <w:t xml:space="preserve">  No somos </w:t>
      </w:r>
      <w:r w:rsidR="00783C47" w:rsidRPr="00ED3BAA">
        <w:t>dueños</w:t>
      </w:r>
      <w:r w:rsidR="00940019" w:rsidRPr="00ED3BAA">
        <w:t xml:space="preserve"> de nada, somos </w:t>
      </w:r>
      <w:r w:rsidR="00573B7B" w:rsidRPr="00ED3BAA">
        <w:t>simples</w:t>
      </w:r>
      <w:r w:rsidR="00940019" w:rsidRPr="00ED3BAA">
        <w:t xml:space="preserve"> administradores de los dones de Dios.  Ore por un </w:t>
      </w:r>
      <w:r w:rsidR="00783C47" w:rsidRPr="00ED3BAA">
        <w:t>corazón</w:t>
      </w:r>
      <w:r w:rsidR="00940019" w:rsidRPr="00ED3BAA">
        <w:t xml:space="preserve"> agradecido y generoso, cada </w:t>
      </w:r>
      <w:r w:rsidR="00783C47" w:rsidRPr="00ED3BAA">
        <w:t>d</w:t>
      </w:r>
      <w:r w:rsidR="00573B7B" w:rsidRPr="00ED3BAA">
        <w:rPr>
          <w:rFonts w:cstheme="minorHAnsi"/>
        </w:rPr>
        <w:t>í</w:t>
      </w:r>
      <w:r w:rsidR="00783C47" w:rsidRPr="00ED3BAA">
        <w:t>a,</w:t>
      </w:r>
      <w:r w:rsidR="00940019" w:rsidRPr="00ED3BAA">
        <w:t xml:space="preserve"> en cualquier circunstancia.  </w:t>
      </w:r>
    </w:p>
    <w:p w14:paraId="369C0A40" w14:textId="106EC18A" w:rsidR="0038058E" w:rsidRPr="00ED3BAA" w:rsidRDefault="00F35440" w:rsidP="0038058E">
      <w:pPr>
        <w:rPr>
          <w:b/>
        </w:rPr>
      </w:pPr>
      <w:r w:rsidRPr="00ED3BAA">
        <w:rPr>
          <w:b/>
        </w:rPr>
        <w:t>16 de marzo de 2025</w:t>
      </w:r>
    </w:p>
    <w:p w14:paraId="7EA2E91F" w14:textId="3E104014" w:rsidR="00E26688" w:rsidRPr="00ED3BAA" w:rsidRDefault="005E0EA0" w:rsidP="009F5B9C">
      <w:pPr>
        <w:rPr>
          <w:b/>
          <w:u w:val="single"/>
        </w:rPr>
      </w:pPr>
      <w:r w:rsidRPr="00ED3BAA">
        <w:rPr>
          <w:b/>
          <w:u w:val="single"/>
        </w:rPr>
        <w:t xml:space="preserve">Domingo </w:t>
      </w:r>
      <w:r w:rsidR="00E26688" w:rsidRPr="00ED3BAA">
        <w:rPr>
          <w:b/>
          <w:u w:val="single"/>
        </w:rPr>
        <w:t>2</w:t>
      </w:r>
      <w:r w:rsidR="00E26688" w:rsidRPr="00ED3BAA">
        <w:rPr>
          <w:b/>
          <w:u w:val="single"/>
          <w:vertAlign w:val="superscript"/>
        </w:rPr>
        <w:t>0</w:t>
      </w:r>
      <w:r w:rsidR="00E26688" w:rsidRPr="00ED3BAA">
        <w:rPr>
          <w:b/>
          <w:u w:val="single"/>
        </w:rPr>
        <w:t xml:space="preserve"> </w:t>
      </w:r>
      <w:r w:rsidRPr="00ED3BAA">
        <w:rPr>
          <w:b/>
          <w:u w:val="single"/>
        </w:rPr>
        <w:t>de Cuaresma</w:t>
      </w:r>
    </w:p>
    <w:p w14:paraId="4F425DC7" w14:textId="1077210D" w:rsidR="009F5B9C" w:rsidRPr="00ED3BAA" w:rsidRDefault="00573B7B" w:rsidP="009F5B9C">
      <w:pPr>
        <w:rPr>
          <w:b/>
          <w:u w:val="single"/>
        </w:rPr>
      </w:pPr>
      <w:r w:rsidRPr="00ED3BAA">
        <w:rPr>
          <w:i/>
        </w:rPr>
        <w:t>“</w:t>
      </w:r>
      <w:r w:rsidR="009F5B9C" w:rsidRPr="00ED3BAA">
        <w:rPr>
          <w:i/>
        </w:rPr>
        <w:t>Yo soy el Señor; yo te saqué de Ur de los caldeos para darte esta tierra como herencia</w:t>
      </w:r>
      <w:r w:rsidR="008A3459">
        <w:rPr>
          <w:i/>
        </w:rPr>
        <w:t>.</w:t>
      </w:r>
      <w:r w:rsidRPr="00ED3BAA">
        <w:rPr>
          <w:i/>
        </w:rPr>
        <w:t>”</w:t>
      </w:r>
      <w:r w:rsidR="00F06CB7" w:rsidRPr="00ED3BAA">
        <w:rPr>
          <w:i/>
        </w:rPr>
        <w:t xml:space="preserve"> -</w:t>
      </w:r>
      <w:r w:rsidR="009F5B9C" w:rsidRPr="00ED3BAA">
        <w:rPr>
          <w:i/>
        </w:rPr>
        <w:t xml:space="preserve"> Genesis 15:7</w:t>
      </w:r>
    </w:p>
    <w:p w14:paraId="40148AC9" w14:textId="1EFDC3ED" w:rsidR="009F5B9C" w:rsidRPr="00ED3BAA" w:rsidRDefault="00783C47" w:rsidP="0038058E">
      <w:r w:rsidRPr="00ED3BAA">
        <w:t>Así</w:t>
      </w:r>
      <w:r w:rsidR="009F5B9C" w:rsidRPr="00ED3BAA">
        <w:t xml:space="preserve"> como el </w:t>
      </w:r>
      <w:r w:rsidR="00B61836" w:rsidRPr="00ED3BAA">
        <w:t>Señor</w:t>
      </w:r>
      <w:r w:rsidR="009F5B9C" w:rsidRPr="00ED3BAA">
        <w:t xml:space="preserve"> le</w:t>
      </w:r>
      <w:r w:rsidR="00F06CB7" w:rsidRPr="00ED3BAA">
        <w:t>s</w:t>
      </w:r>
      <w:r w:rsidR="009F5B9C" w:rsidRPr="00ED3BAA">
        <w:t xml:space="preserve"> dio a Abraham, </w:t>
      </w:r>
      <w:r w:rsidRPr="00ED3BAA">
        <w:t>Moisés</w:t>
      </w:r>
      <w:r w:rsidR="009F5B9C" w:rsidRPr="00ED3BAA">
        <w:t xml:space="preserve"> y los Israelitas un</w:t>
      </w:r>
      <w:r w:rsidR="004422F7" w:rsidRPr="00ED3BAA">
        <w:t>a</w:t>
      </w:r>
      <w:r w:rsidR="009F5B9C" w:rsidRPr="00ED3BAA">
        <w:t xml:space="preserve"> tierra para </w:t>
      </w:r>
      <w:r w:rsidRPr="00ED3BAA">
        <w:t>poseerla,</w:t>
      </w:r>
      <w:r w:rsidR="009F5B9C" w:rsidRPr="00ED3BAA">
        <w:t xml:space="preserve"> </w:t>
      </w:r>
      <w:r w:rsidR="00B61836" w:rsidRPr="00ED3BAA">
        <w:t>también</w:t>
      </w:r>
      <w:r w:rsidR="009F5B9C" w:rsidRPr="00ED3BAA">
        <w:t xml:space="preserve"> nos ha dado un hogar</w:t>
      </w:r>
      <w:r w:rsidR="00B61836" w:rsidRPr="00ED3BAA">
        <w:t>.</w:t>
      </w:r>
      <w:r w:rsidR="009F5B9C" w:rsidRPr="00ED3BAA">
        <w:t xml:space="preserve"> </w:t>
      </w:r>
      <w:r w:rsidR="00503DA4" w:rsidRPr="00ED3BAA">
        <w:t>Su casa, sea grande o humilde, es un don de Dios</w:t>
      </w:r>
      <w:r w:rsidR="00B61836" w:rsidRPr="00ED3BAA">
        <w:t>.</w:t>
      </w:r>
      <w:r w:rsidR="009F5B9C" w:rsidRPr="00ED3BAA">
        <w:t xml:space="preserve">  Abraham </w:t>
      </w:r>
      <w:r w:rsidR="003309A6" w:rsidRPr="00ED3BAA">
        <w:t>prepar</w:t>
      </w:r>
      <w:r w:rsidR="003309A6" w:rsidRPr="00ED3BAA">
        <w:rPr>
          <w:rFonts w:cstheme="minorHAnsi"/>
        </w:rPr>
        <w:t>ó</w:t>
      </w:r>
      <w:r w:rsidR="009F5B9C" w:rsidRPr="00ED3BAA">
        <w:t xml:space="preserve"> un gran sacrificio al </w:t>
      </w:r>
      <w:r w:rsidRPr="00ED3BAA">
        <w:t>Señor</w:t>
      </w:r>
      <w:r w:rsidR="009F5B9C" w:rsidRPr="00ED3BAA">
        <w:t xml:space="preserve"> para agradecer el </w:t>
      </w:r>
      <w:r w:rsidRPr="00ED3BAA">
        <w:t>hogar</w:t>
      </w:r>
      <w:r w:rsidR="009F5B9C" w:rsidRPr="00ED3BAA">
        <w:t xml:space="preserve"> que Dios le dio.  </w:t>
      </w:r>
      <w:r w:rsidRPr="00ED3BAA">
        <w:t>¿C</w:t>
      </w:r>
      <w:r w:rsidR="00883B92" w:rsidRPr="00ED3BAA">
        <w:rPr>
          <w:rFonts w:cstheme="minorHAnsi"/>
        </w:rPr>
        <w:t>ό</w:t>
      </w:r>
      <w:r w:rsidRPr="00ED3BAA">
        <w:t>mo le muestra su gratitud a Dios por el hogar que Dios le ha dado?</w:t>
      </w:r>
      <w:r w:rsidR="009F5B9C" w:rsidRPr="00ED3BAA">
        <w:t xml:space="preserve">  </w:t>
      </w:r>
      <w:r w:rsidRPr="00ED3BAA">
        <w:t xml:space="preserve">¿Hace </w:t>
      </w:r>
      <w:r w:rsidR="00B61836" w:rsidRPr="00ED3BAA">
        <w:t>algún</w:t>
      </w:r>
      <w:r w:rsidRPr="00ED3BAA">
        <w:t xml:space="preserve"> tipo de sacrificio?</w:t>
      </w:r>
      <w:r w:rsidR="009F5B9C" w:rsidRPr="00ED3BAA">
        <w:t xml:space="preserve">  </w:t>
      </w:r>
      <w:r w:rsidRPr="00ED3BAA">
        <w:t xml:space="preserve">¿Le da </w:t>
      </w:r>
      <w:r w:rsidR="00883B92" w:rsidRPr="00ED3BAA">
        <w:t xml:space="preserve">algo de sus finanzas </w:t>
      </w:r>
      <w:r w:rsidRPr="00ED3BAA">
        <w:t xml:space="preserve">de vuelta a Dios, y </w:t>
      </w:r>
      <w:r w:rsidR="00B61836" w:rsidRPr="00ED3BAA">
        <w:t>así</w:t>
      </w:r>
      <w:r w:rsidRPr="00ED3BAA">
        <w:t xml:space="preserve"> invierte en su hogar eterno tal como invierte en su hogar terrenal?</w:t>
      </w:r>
    </w:p>
    <w:p w14:paraId="6F1D25A5" w14:textId="4E77BF2D" w:rsidR="0038058E" w:rsidRPr="00ED3BAA" w:rsidRDefault="00285906" w:rsidP="0038058E">
      <w:pPr>
        <w:rPr>
          <w:b/>
        </w:rPr>
      </w:pPr>
      <w:r w:rsidRPr="00ED3BAA">
        <w:rPr>
          <w:b/>
        </w:rPr>
        <w:t>23 de marzo de 2025</w:t>
      </w:r>
    </w:p>
    <w:p w14:paraId="4C3A28F8" w14:textId="5D4420C8" w:rsidR="0038058E" w:rsidRPr="00ED3BAA" w:rsidRDefault="005E0EA0" w:rsidP="0038058E">
      <w:pPr>
        <w:rPr>
          <w:b/>
          <w:u w:val="single"/>
        </w:rPr>
      </w:pPr>
      <w:r w:rsidRPr="00ED3BAA">
        <w:rPr>
          <w:b/>
          <w:u w:val="single"/>
        </w:rPr>
        <w:t xml:space="preserve">Domingo </w:t>
      </w:r>
      <w:r w:rsidR="00D33C44" w:rsidRPr="00ED3BAA">
        <w:rPr>
          <w:b/>
          <w:u w:val="single"/>
        </w:rPr>
        <w:t>3</w:t>
      </w:r>
      <w:r w:rsidR="003309A6" w:rsidRPr="00ED3BAA">
        <w:rPr>
          <w:b/>
          <w:u w:val="single"/>
          <w:vertAlign w:val="superscript"/>
        </w:rPr>
        <w:t>0</w:t>
      </w:r>
      <w:r w:rsidR="00D33C44" w:rsidRPr="00ED3BAA">
        <w:rPr>
          <w:b/>
          <w:u w:val="single"/>
        </w:rPr>
        <w:t xml:space="preserve"> </w:t>
      </w:r>
      <w:r w:rsidRPr="00ED3BAA">
        <w:rPr>
          <w:b/>
          <w:u w:val="single"/>
        </w:rPr>
        <w:t>de Cuaresma</w:t>
      </w:r>
    </w:p>
    <w:p w14:paraId="6E42A003" w14:textId="453BA4C6" w:rsidR="009F5B9C" w:rsidRPr="00ED3BAA" w:rsidRDefault="00783C47" w:rsidP="009F5B9C">
      <w:pPr>
        <w:rPr>
          <w:i/>
          <w:smallCaps/>
        </w:rPr>
      </w:pPr>
      <w:r w:rsidRPr="00ED3BAA">
        <w:rPr>
          <w:i/>
        </w:rPr>
        <w:t>“</w:t>
      </w:r>
      <w:r w:rsidR="001A5EA8" w:rsidRPr="00ED3BAA">
        <w:rPr>
          <w:i/>
        </w:rPr>
        <w:t>Y dijo al viñador: ‘Mira, hace tres años que vengo a buscar fruto en esta higuera, y no lo hallo</w:t>
      </w:r>
      <w:r w:rsidR="008A3459">
        <w:rPr>
          <w:i/>
        </w:rPr>
        <w:t>.</w:t>
      </w:r>
      <w:r w:rsidR="001A5EA8" w:rsidRPr="00ED3BAA">
        <w:rPr>
          <w:i/>
        </w:rPr>
        <w:t>’</w:t>
      </w:r>
      <w:r w:rsidRPr="00ED3BAA">
        <w:rPr>
          <w:i/>
        </w:rPr>
        <w:t>”-</w:t>
      </w:r>
      <w:r w:rsidR="003309A6" w:rsidRPr="00ED3BAA">
        <w:rPr>
          <w:i/>
        </w:rPr>
        <w:t xml:space="preserve"> </w:t>
      </w:r>
      <w:r w:rsidR="001A5EA8" w:rsidRPr="00ED3BAA">
        <w:rPr>
          <w:i/>
        </w:rPr>
        <w:t>Lucas 13:7</w:t>
      </w:r>
    </w:p>
    <w:p w14:paraId="0D017ED7" w14:textId="522D46B1" w:rsidR="009F5B9C" w:rsidRPr="00ED3BAA" w:rsidRDefault="0080086E" w:rsidP="0038058E">
      <w:r w:rsidRPr="00ED3BAA">
        <w:t xml:space="preserve">Todos podemos ser </w:t>
      </w:r>
      <w:r w:rsidR="003309A6" w:rsidRPr="00ED3BAA">
        <w:t xml:space="preserve">algunas veces </w:t>
      </w:r>
      <w:r w:rsidRPr="00ED3BAA">
        <w:t xml:space="preserve">como el </w:t>
      </w:r>
      <w:r w:rsidR="00783C47" w:rsidRPr="00ED3BAA">
        <w:t>árbol</w:t>
      </w:r>
      <w:r w:rsidRPr="00ED3BAA">
        <w:t xml:space="preserve"> </w:t>
      </w:r>
      <w:r w:rsidR="003309A6" w:rsidRPr="00ED3BAA">
        <w:t xml:space="preserve">estéril </w:t>
      </w:r>
      <w:r w:rsidRPr="00ED3BAA">
        <w:t xml:space="preserve">que no produce frutos.  </w:t>
      </w:r>
      <w:r w:rsidR="00395DD3" w:rsidRPr="00ED3BAA">
        <w:t>¿Se aferra a lo que tiene, o comparte generosamente con otros?</w:t>
      </w:r>
      <w:r w:rsidRPr="00ED3BAA">
        <w:t xml:space="preserve">   </w:t>
      </w:r>
      <w:r w:rsidR="00395DD3" w:rsidRPr="00ED3BAA">
        <w:t>¿C</w:t>
      </w:r>
      <w:r w:rsidR="003309A6" w:rsidRPr="00ED3BAA">
        <w:rPr>
          <w:rFonts w:cstheme="minorHAnsi"/>
        </w:rPr>
        <w:t>ό</w:t>
      </w:r>
      <w:r w:rsidR="00395DD3" w:rsidRPr="00ED3BAA">
        <w:t xml:space="preserve">mo responde cuando Dios le pregunta que ha hecho con los dones que </w:t>
      </w:r>
      <w:r w:rsidR="00B61836" w:rsidRPr="00ED3BAA">
        <w:t>Él</w:t>
      </w:r>
      <w:r w:rsidR="00395DD3" w:rsidRPr="00ED3BAA">
        <w:t xml:space="preserve"> le ha dado?</w:t>
      </w:r>
      <w:r w:rsidRPr="00ED3BAA">
        <w:t xml:space="preserve">  Recuerde, no solo somos llamados a ser generosos, somos llamados a desarrollar y nutrir nuestros dones, y a devolverlos con creces.  Somos llamados a ser generosos con todos los dones; especialmente con los que tienen un mayor significado para nosotros.</w:t>
      </w:r>
    </w:p>
    <w:p w14:paraId="4AA9D172" w14:textId="77777777" w:rsidR="009456C2" w:rsidRPr="00ED3BAA" w:rsidRDefault="009456C2" w:rsidP="0038058E">
      <w:pPr>
        <w:rPr>
          <w:b/>
        </w:rPr>
      </w:pPr>
    </w:p>
    <w:p w14:paraId="556E4BA3" w14:textId="77777777" w:rsidR="009456C2" w:rsidRPr="00ED3BAA" w:rsidRDefault="009456C2" w:rsidP="0038058E">
      <w:pPr>
        <w:rPr>
          <w:b/>
        </w:rPr>
      </w:pPr>
    </w:p>
    <w:p w14:paraId="76101946" w14:textId="77777777" w:rsidR="009456C2" w:rsidRPr="00ED3BAA" w:rsidRDefault="009456C2" w:rsidP="0038058E">
      <w:pPr>
        <w:rPr>
          <w:b/>
        </w:rPr>
      </w:pPr>
    </w:p>
    <w:p w14:paraId="27FB8924" w14:textId="77777777" w:rsidR="009456C2" w:rsidRPr="00ED3BAA" w:rsidRDefault="009456C2" w:rsidP="0038058E">
      <w:pPr>
        <w:rPr>
          <w:b/>
        </w:rPr>
      </w:pPr>
    </w:p>
    <w:p w14:paraId="4ECC93D8" w14:textId="15B1010D" w:rsidR="005F7BDF" w:rsidRPr="00ED3BAA" w:rsidRDefault="0038058E" w:rsidP="0038058E">
      <w:pPr>
        <w:rPr>
          <w:b/>
        </w:rPr>
      </w:pPr>
      <w:r w:rsidRPr="00ED3BAA">
        <w:rPr>
          <w:b/>
        </w:rPr>
        <w:t>30 de marzo de 2025</w:t>
      </w:r>
    </w:p>
    <w:p w14:paraId="78B36559" w14:textId="16DA466D" w:rsidR="0038058E" w:rsidRPr="00ED3BAA" w:rsidRDefault="005E0EA0" w:rsidP="0038058E">
      <w:pPr>
        <w:rPr>
          <w:b/>
          <w:u w:val="single"/>
        </w:rPr>
      </w:pPr>
      <w:r w:rsidRPr="00ED3BAA">
        <w:rPr>
          <w:b/>
          <w:u w:val="single"/>
        </w:rPr>
        <w:t xml:space="preserve">Domingo </w:t>
      </w:r>
      <w:r w:rsidR="004B08B2" w:rsidRPr="00ED3BAA">
        <w:rPr>
          <w:b/>
          <w:u w:val="single"/>
        </w:rPr>
        <w:t>4</w:t>
      </w:r>
      <w:r w:rsidR="004B08B2" w:rsidRPr="00ED3BAA">
        <w:rPr>
          <w:b/>
          <w:u w:val="single"/>
          <w:vertAlign w:val="superscript"/>
        </w:rPr>
        <w:t>0</w:t>
      </w:r>
      <w:r w:rsidR="004B08B2" w:rsidRPr="00ED3BAA">
        <w:rPr>
          <w:b/>
          <w:u w:val="single"/>
        </w:rPr>
        <w:t xml:space="preserve"> </w:t>
      </w:r>
      <w:r w:rsidRPr="00ED3BAA">
        <w:rPr>
          <w:b/>
          <w:u w:val="single"/>
        </w:rPr>
        <w:t>de Cuaresma</w:t>
      </w:r>
    </w:p>
    <w:p w14:paraId="1544007E" w14:textId="06F806A0" w:rsidR="0078139A" w:rsidRPr="00ED3BAA" w:rsidRDefault="009456C2" w:rsidP="0078139A">
      <w:pPr>
        <w:rPr>
          <w:i/>
        </w:rPr>
      </w:pPr>
      <w:r w:rsidRPr="00ED3BAA">
        <w:rPr>
          <w:i/>
        </w:rPr>
        <w:t>“</w:t>
      </w:r>
      <w:r w:rsidR="004B08B2" w:rsidRPr="00ED3BAA">
        <w:rPr>
          <w:i/>
        </w:rPr>
        <w:t>L</w:t>
      </w:r>
      <w:r w:rsidR="00395DD3" w:rsidRPr="00ED3BAA">
        <w:rPr>
          <w:i/>
        </w:rPr>
        <w:t>os</w:t>
      </w:r>
      <w:r w:rsidR="0078139A" w:rsidRPr="00ED3BAA">
        <w:rPr>
          <w:i/>
        </w:rPr>
        <w:t xml:space="preserve"> hijos de Israel no tuvieron más maná, sino que comieron del producto de la tierra de Canaán</w:t>
      </w:r>
      <w:r w:rsidR="008A3459">
        <w:rPr>
          <w:i/>
        </w:rPr>
        <w:t>.</w:t>
      </w:r>
      <w:r w:rsidRPr="00ED3BAA">
        <w:rPr>
          <w:i/>
        </w:rPr>
        <w:t>”</w:t>
      </w:r>
      <w:r w:rsidR="0078139A" w:rsidRPr="00ED3BAA">
        <w:rPr>
          <w:i/>
        </w:rPr>
        <w:t xml:space="preserve"> - </w:t>
      </w:r>
      <w:r w:rsidR="00395DD3" w:rsidRPr="00ED3BAA">
        <w:rPr>
          <w:i/>
        </w:rPr>
        <w:t>Josué</w:t>
      </w:r>
      <w:r w:rsidR="0078139A" w:rsidRPr="00ED3BAA">
        <w:rPr>
          <w:i/>
        </w:rPr>
        <w:t xml:space="preserve"> 5:12</w:t>
      </w:r>
    </w:p>
    <w:p w14:paraId="6CD3B0AC" w14:textId="1E09E614" w:rsidR="0078139A" w:rsidRPr="00ED3BAA" w:rsidRDefault="00F63A68" w:rsidP="0038058E">
      <w:r w:rsidRPr="00ED3BAA">
        <w:t xml:space="preserve">Durante los cuarenta </w:t>
      </w:r>
      <w:r w:rsidR="00395DD3" w:rsidRPr="00ED3BAA">
        <w:t>años</w:t>
      </w:r>
      <w:r w:rsidRPr="00ED3BAA">
        <w:t xml:space="preserve"> que los Israelitas viajaron por el desierto, Dios les proporcion</w:t>
      </w:r>
      <w:r w:rsidR="005F7BDF" w:rsidRPr="00ED3BAA">
        <w:rPr>
          <w:rFonts w:cstheme="minorHAnsi"/>
        </w:rPr>
        <w:t>ό</w:t>
      </w:r>
      <w:r w:rsidRPr="00ED3BAA">
        <w:t xml:space="preserve"> man</w:t>
      </w:r>
      <w:r w:rsidR="005F7BDF" w:rsidRPr="00ED3BAA">
        <w:rPr>
          <w:rFonts w:cstheme="minorHAnsi"/>
        </w:rPr>
        <w:t>á</w:t>
      </w:r>
      <w:r w:rsidRPr="00ED3BAA">
        <w:t xml:space="preserve"> para que se alimentaran</w:t>
      </w:r>
      <w:r w:rsidR="00395DD3" w:rsidRPr="00ED3BAA">
        <w:t>.</w:t>
      </w:r>
      <w:r w:rsidRPr="00ED3BAA">
        <w:t xml:space="preserve">  Tan pronto como fueron capaces de disfrutar de los frutos de la Tierra Prometida </w:t>
      </w:r>
      <w:r w:rsidR="00D371FC" w:rsidRPr="00ED3BAA">
        <w:t>ces</w:t>
      </w:r>
      <w:r w:rsidR="00D371FC" w:rsidRPr="00ED3BAA">
        <w:rPr>
          <w:rFonts w:cstheme="minorHAnsi"/>
        </w:rPr>
        <w:t>ó</w:t>
      </w:r>
      <w:r w:rsidRPr="00ED3BAA">
        <w:t xml:space="preserve"> el man</w:t>
      </w:r>
      <w:r w:rsidR="00B366D7" w:rsidRPr="00ED3BAA">
        <w:rPr>
          <w:rFonts w:cstheme="minorHAnsi"/>
        </w:rPr>
        <w:t>á</w:t>
      </w:r>
      <w:r w:rsidRPr="00ED3BAA">
        <w:t xml:space="preserve">.  De la misma manera las bendiciones que Dios nos ha dado pueden cambiar en el transcurso de los </w:t>
      </w:r>
      <w:r w:rsidR="004422F7" w:rsidRPr="00ED3BAA">
        <w:t>a</w:t>
      </w:r>
      <w:r w:rsidR="004422F7" w:rsidRPr="00ED3BAA">
        <w:rPr>
          <w:rFonts w:cstheme="minorHAnsi"/>
        </w:rPr>
        <w:t>ñ</w:t>
      </w:r>
      <w:r w:rsidR="004422F7" w:rsidRPr="00ED3BAA">
        <w:t>os,</w:t>
      </w:r>
      <w:r w:rsidRPr="00ED3BAA">
        <w:t xml:space="preserve"> pero es importante confiar en que Dio</w:t>
      </w:r>
      <w:r w:rsidR="00B61836" w:rsidRPr="00ED3BAA">
        <w:t>s</w:t>
      </w:r>
      <w:r w:rsidRPr="00ED3BAA">
        <w:t xml:space="preserve"> siempre </w:t>
      </w:r>
      <w:r w:rsidR="00395DD3" w:rsidRPr="00ED3BAA">
        <w:t>proveerá para</w:t>
      </w:r>
      <w:r w:rsidRPr="00ED3BAA">
        <w:t xml:space="preserve"> todas nuestras necesidades.  </w:t>
      </w:r>
    </w:p>
    <w:p w14:paraId="102D9A98" w14:textId="77777777" w:rsidR="0038058E" w:rsidRPr="00ED3BAA" w:rsidRDefault="0038058E" w:rsidP="0038058E">
      <w:pPr>
        <w:rPr>
          <w:b/>
          <w:u w:val="single"/>
        </w:rPr>
      </w:pPr>
    </w:p>
    <w:p w14:paraId="4090601B" w14:textId="77777777" w:rsidR="00D22239" w:rsidRDefault="00D22239" w:rsidP="00F030F3">
      <w:pPr>
        <w:spacing w:line="240" w:lineRule="auto"/>
        <w:rPr>
          <w:u w:val="single"/>
        </w:rPr>
      </w:pPr>
    </w:p>
    <w:sectPr w:rsidR="00D22239" w:rsidSect="00B34E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C39A" w14:textId="77777777" w:rsidR="000B7CCA" w:rsidRPr="00ED3BAA" w:rsidRDefault="000B7CCA" w:rsidP="00F030F3">
      <w:pPr>
        <w:spacing w:after="0" w:line="240" w:lineRule="auto"/>
      </w:pPr>
      <w:r w:rsidRPr="00ED3BAA">
        <w:separator/>
      </w:r>
    </w:p>
  </w:endnote>
  <w:endnote w:type="continuationSeparator" w:id="0">
    <w:p w14:paraId="36F2C43F" w14:textId="77777777" w:rsidR="000B7CCA" w:rsidRPr="00ED3BAA" w:rsidRDefault="000B7CCA" w:rsidP="00F030F3">
      <w:pPr>
        <w:spacing w:after="0" w:line="240" w:lineRule="auto"/>
      </w:pPr>
      <w:r w:rsidRPr="00ED3B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955C" w14:textId="77777777" w:rsidR="000B7CCA" w:rsidRPr="00ED3BAA" w:rsidRDefault="000B7CCA" w:rsidP="00F030F3">
      <w:pPr>
        <w:spacing w:after="0" w:line="240" w:lineRule="auto"/>
      </w:pPr>
      <w:r w:rsidRPr="00ED3BAA">
        <w:separator/>
      </w:r>
    </w:p>
  </w:footnote>
  <w:footnote w:type="continuationSeparator" w:id="0">
    <w:p w14:paraId="083B27D0" w14:textId="77777777" w:rsidR="000B7CCA" w:rsidRPr="00ED3BAA" w:rsidRDefault="000B7CCA" w:rsidP="00F030F3">
      <w:pPr>
        <w:spacing w:after="0" w:line="240" w:lineRule="auto"/>
      </w:pPr>
      <w:r w:rsidRPr="00ED3BAA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39"/>
    <w:rsid w:val="00001CF7"/>
    <w:rsid w:val="00065B76"/>
    <w:rsid w:val="00096417"/>
    <w:rsid w:val="000A651A"/>
    <w:rsid w:val="000B7CCA"/>
    <w:rsid w:val="000C4280"/>
    <w:rsid w:val="000D6C19"/>
    <w:rsid w:val="001025EE"/>
    <w:rsid w:val="00125872"/>
    <w:rsid w:val="0015450C"/>
    <w:rsid w:val="001A5EA8"/>
    <w:rsid w:val="001E7770"/>
    <w:rsid w:val="001E7AD3"/>
    <w:rsid w:val="0020515D"/>
    <w:rsid w:val="00207658"/>
    <w:rsid w:val="00264D0A"/>
    <w:rsid w:val="00285906"/>
    <w:rsid w:val="00287F83"/>
    <w:rsid w:val="00291330"/>
    <w:rsid w:val="002B28B8"/>
    <w:rsid w:val="002B6245"/>
    <w:rsid w:val="002C4D80"/>
    <w:rsid w:val="002D0043"/>
    <w:rsid w:val="002E50AC"/>
    <w:rsid w:val="002F6343"/>
    <w:rsid w:val="0032276E"/>
    <w:rsid w:val="00325AA2"/>
    <w:rsid w:val="003309A6"/>
    <w:rsid w:val="00344FD1"/>
    <w:rsid w:val="00351D0B"/>
    <w:rsid w:val="00377F0D"/>
    <w:rsid w:val="0038058E"/>
    <w:rsid w:val="00381F48"/>
    <w:rsid w:val="00383E9A"/>
    <w:rsid w:val="00395530"/>
    <w:rsid w:val="00395DD3"/>
    <w:rsid w:val="003C19DA"/>
    <w:rsid w:val="003F1DEA"/>
    <w:rsid w:val="0040224B"/>
    <w:rsid w:val="00420B85"/>
    <w:rsid w:val="00441A5F"/>
    <w:rsid w:val="004422F7"/>
    <w:rsid w:val="0044296D"/>
    <w:rsid w:val="0046266D"/>
    <w:rsid w:val="00464122"/>
    <w:rsid w:val="0047319D"/>
    <w:rsid w:val="004A5B66"/>
    <w:rsid w:val="004B08B2"/>
    <w:rsid w:val="004B7921"/>
    <w:rsid w:val="004E0693"/>
    <w:rsid w:val="004F0705"/>
    <w:rsid w:val="004F5AA2"/>
    <w:rsid w:val="00502476"/>
    <w:rsid w:val="00503DA4"/>
    <w:rsid w:val="005214AD"/>
    <w:rsid w:val="00531DA0"/>
    <w:rsid w:val="005438D3"/>
    <w:rsid w:val="00554F1A"/>
    <w:rsid w:val="00557449"/>
    <w:rsid w:val="00564005"/>
    <w:rsid w:val="005722C8"/>
    <w:rsid w:val="00573B7B"/>
    <w:rsid w:val="005D1EBC"/>
    <w:rsid w:val="005E0B7D"/>
    <w:rsid w:val="005E0EA0"/>
    <w:rsid w:val="005F7BDF"/>
    <w:rsid w:val="00622091"/>
    <w:rsid w:val="00622B45"/>
    <w:rsid w:val="006415A6"/>
    <w:rsid w:val="00662937"/>
    <w:rsid w:val="006800D4"/>
    <w:rsid w:val="006B5972"/>
    <w:rsid w:val="006D4694"/>
    <w:rsid w:val="006D4C61"/>
    <w:rsid w:val="006E4424"/>
    <w:rsid w:val="00717F05"/>
    <w:rsid w:val="00740C18"/>
    <w:rsid w:val="00743FD1"/>
    <w:rsid w:val="007702BF"/>
    <w:rsid w:val="0078139A"/>
    <w:rsid w:val="00783C47"/>
    <w:rsid w:val="0079766E"/>
    <w:rsid w:val="007A6794"/>
    <w:rsid w:val="007C58F3"/>
    <w:rsid w:val="0080086E"/>
    <w:rsid w:val="008058A8"/>
    <w:rsid w:val="00813BA1"/>
    <w:rsid w:val="008401B4"/>
    <w:rsid w:val="008452BC"/>
    <w:rsid w:val="0084645E"/>
    <w:rsid w:val="008603E9"/>
    <w:rsid w:val="00862F5D"/>
    <w:rsid w:val="00872CB4"/>
    <w:rsid w:val="00883B92"/>
    <w:rsid w:val="0089247C"/>
    <w:rsid w:val="0089468D"/>
    <w:rsid w:val="008A0503"/>
    <w:rsid w:val="008A3459"/>
    <w:rsid w:val="008A34D8"/>
    <w:rsid w:val="008D265E"/>
    <w:rsid w:val="008E238D"/>
    <w:rsid w:val="008F50DE"/>
    <w:rsid w:val="00936386"/>
    <w:rsid w:val="00940019"/>
    <w:rsid w:val="009456C2"/>
    <w:rsid w:val="00993FFD"/>
    <w:rsid w:val="009B0571"/>
    <w:rsid w:val="009B18B0"/>
    <w:rsid w:val="009B4C0D"/>
    <w:rsid w:val="009D79BC"/>
    <w:rsid w:val="009D7C26"/>
    <w:rsid w:val="009E26A0"/>
    <w:rsid w:val="009F49FD"/>
    <w:rsid w:val="009F5B9C"/>
    <w:rsid w:val="00A326B1"/>
    <w:rsid w:val="00A47C23"/>
    <w:rsid w:val="00A47F82"/>
    <w:rsid w:val="00A50C96"/>
    <w:rsid w:val="00A63A41"/>
    <w:rsid w:val="00A77B1E"/>
    <w:rsid w:val="00A956DB"/>
    <w:rsid w:val="00AE47CA"/>
    <w:rsid w:val="00AF56A3"/>
    <w:rsid w:val="00B0169A"/>
    <w:rsid w:val="00B10479"/>
    <w:rsid w:val="00B13B70"/>
    <w:rsid w:val="00B27A79"/>
    <w:rsid w:val="00B34E13"/>
    <w:rsid w:val="00B366D7"/>
    <w:rsid w:val="00B61836"/>
    <w:rsid w:val="00B73487"/>
    <w:rsid w:val="00B86153"/>
    <w:rsid w:val="00B962FB"/>
    <w:rsid w:val="00BB772E"/>
    <w:rsid w:val="00BE6B8E"/>
    <w:rsid w:val="00BF3915"/>
    <w:rsid w:val="00BF667F"/>
    <w:rsid w:val="00C12897"/>
    <w:rsid w:val="00C2047F"/>
    <w:rsid w:val="00C255EF"/>
    <w:rsid w:val="00C32035"/>
    <w:rsid w:val="00C35EF3"/>
    <w:rsid w:val="00C614D9"/>
    <w:rsid w:val="00C80D86"/>
    <w:rsid w:val="00C86E2E"/>
    <w:rsid w:val="00C962E3"/>
    <w:rsid w:val="00CD4B53"/>
    <w:rsid w:val="00D1198E"/>
    <w:rsid w:val="00D22239"/>
    <w:rsid w:val="00D27350"/>
    <w:rsid w:val="00D327B5"/>
    <w:rsid w:val="00D33C44"/>
    <w:rsid w:val="00D371FC"/>
    <w:rsid w:val="00DA195D"/>
    <w:rsid w:val="00DE150A"/>
    <w:rsid w:val="00DE2126"/>
    <w:rsid w:val="00DF5E36"/>
    <w:rsid w:val="00E00A2B"/>
    <w:rsid w:val="00E03BCC"/>
    <w:rsid w:val="00E26688"/>
    <w:rsid w:val="00E70550"/>
    <w:rsid w:val="00E9085F"/>
    <w:rsid w:val="00E95AE4"/>
    <w:rsid w:val="00EC3888"/>
    <w:rsid w:val="00ED3BAA"/>
    <w:rsid w:val="00ED7726"/>
    <w:rsid w:val="00EE2ABE"/>
    <w:rsid w:val="00EE313C"/>
    <w:rsid w:val="00EE7D27"/>
    <w:rsid w:val="00EF2E23"/>
    <w:rsid w:val="00F030F3"/>
    <w:rsid w:val="00F06CB7"/>
    <w:rsid w:val="00F07062"/>
    <w:rsid w:val="00F16D38"/>
    <w:rsid w:val="00F2141B"/>
    <w:rsid w:val="00F35440"/>
    <w:rsid w:val="00F473DF"/>
    <w:rsid w:val="00F63A68"/>
    <w:rsid w:val="00F63A77"/>
    <w:rsid w:val="00F643AC"/>
    <w:rsid w:val="00F76A39"/>
    <w:rsid w:val="00FF33F8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A2793"/>
  <w15:docId w15:val="{3AF93771-85E7-46F8-8838-74A4FAC3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972"/>
  </w:style>
  <w:style w:type="paragraph" w:styleId="Heading2">
    <w:name w:val="heading 2"/>
    <w:basedOn w:val="Normal"/>
    <w:next w:val="Normal"/>
    <w:link w:val="Heading2Char"/>
    <w:qFormat/>
    <w:rsid w:val="0038058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058E"/>
    <w:rPr>
      <w:rFonts w:ascii="Times New Roman" w:eastAsia="Times New Roman" w:hAnsi="Times New Roman" w:cs="Times New Roman"/>
      <w:i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0F3"/>
  </w:style>
  <w:style w:type="paragraph" w:styleId="Footer">
    <w:name w:val="footer"/>
    <w:basedOn w:val="Normal"/>
    <w:link w:val="FooterChar"/>
    <w:uiPriority w:val="99"/>
    <w:semiHidden/>
    <w:unhideWhenUsed/>
    <w:rsid w:val="00F03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0F3"/>
  </w:style>
  <w:style w:type="paragraph" w:styleId="BalloonText">
    <w:name w:val="Balloon Text"/>
    <w:basedOn w:val="Normal"/>
    <w:link w:val="BalloonTextChar"/>
    <w:uiPriority w:val="99"/>
    <w:semiHidden/>
    <w:unhideWhenUsed/>
    <w:rsid w:val="007C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davidbaranowski</dc:creator>
  <cp:keywords/>
  <dc:description/>
  <cp:lastModifiedBy>Baranowski, David</cp:lastModifiedBy>
  <cp:revision>69</cp:revision>
  <cp:lastPrinted>2024-11-14T16:08:00Z</cp:lastPrinted>
  <dcterms:created xsi:type="dcterms:W3CDTF">2024-11-19T04:14:00Z</dcterms:created>
  <dcterms:modified xsi:type="dcterms:W3CDTF">2024-11-22T16:32:00Z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035c90326a6d24bab9ea2dea08d7e54437a366332ac6ba0c40fad465da213eb4</vt:lpwstr>
  </property>
</Properties>
</file>